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F932D" w14:textId="77777777" w:rsidR="00561DF5" w:rsidRPr="004D11B0" w:rsidRDefault="00AE1DC2">
      <w:pPr>
        <w:pStyle w:val="Subtitle"/>
        <w:rPr>
          <w:rFonts w:ascii="Arial" w:hAnsi="Arial" w:cs="Arial"/>
          <w:b w:val="0"/>
          <w:sz w:val="22"/>
          <w:szCs w:val="22"/>
        </w:rPr>
      </w:pPr>
      <w:r w:rsidRPr="004D11B0">
        <w:rPr>
          <w:rFonts w:ascii="Arial" w:hAnsi="Arial" w:cs="Arial"/>
          <w:b w:val="0"/>
          <w:sz w:val="22"/>
          <w:szCs w:val="22"/>
        </w:rPr>
        <w:t>Council Offices</w:t>
      </w:r>
    </w:p>
    <w:p w14:paraId="2F1E0110" w14:textId="77777777" w:rsidR="00561DF5" w:rsidRPr="004D11B0" w:rsidRDefault="00AE1DC2">
      <w:pPr>
        <w:jc w:val="right"/>
        <w:rPr>
          <w:rFonts w:ascii="Arial" w:hAnsi="Arial" w:cs="Arial"/>
          <w:sz w:val="22"/>
          <w:szCs w:val="22"/>
        </w:rPr>
      </w:pPr>
      <w:r w:rsidRPr="004D11B0">
        <w:rPr>
          <w:rFonts w:ascii="Arial" w:hAnsi="Arial" w:cs="Arial"/>
          <w:sz w:val="22"/>
          <w:szCs w:val="22"/>
        </w:rPr>
        <w:t>Civic Hall Square</w:t>
      </w:r>
    </w:p>
    <w:p w14:paraId="2D1B82E1" w14:textId="77777777" w:rsidR="00561DF5" w:rsidRPr="004D11B0" w:rsidRDefault="00AE1DC2">
      <w:pPr>
        <w:jc w:val="right"/>
        <w:rPr>
          <w:rFonts w:ascii="Arial" w:hAnsi="Arial" w:cs="Arial"/>
          <w:sz w:val="22"/>
          <w:szCs w:val="22"/>
        </w:rPr>
      </w:pPr>
      <w:r w:rsidRPr="004D11B0">
        <w:rPr>
          <w:rFonts w:ascii="Arial" w:hAnsi="Arial" w:cs="Arial"/>
          <w:sz w:val="22"/>
          <w:szCs w:val="22"/>
        </w:rPr>
        <w:t>Shildon</w:t>
      </w:r>
    </w:p>
    <w:p w14:paraId="1378B0D5" w14:textId="77777777" w:rsidR="00561DF5" w:rsidRDefault="00AE1DC2">
      <w:pPr>
        <w:jc w:val="right"/>
        <w:rPr>
          <w:rFonts w:ascii="Arial" w:hAnsi="Arial" w:cs="Arial"/>
          <w:sz w:val="22"/>
          <w:szCs w:val="22"/>
        </w:rPr>
      </w:pPr>
      <w:r w:rsidRPr="004D11B0">
        <w:rPr>
          <w:rFonts w:ascii="Arial" w:hAnsi="Arial" w:cs="Arial"/>
          <w:sz w:val="22"/>
          <w:szCs w:val="22"/>
        </w:rPr>
        <w:t>Co. Durham</w:t>
      </w:r>
    </w:p>
    <w:p w14:paraId="18248C9C" w14:textId="77777777" w:rsidR="00D60296" w:rsidRPr="004D11B0" w:rsidRDefault="00D60296">
      <w:pPr>
        <w:jc w:val="right"/>
        <w:rPr>
          <w:rFonts w:ascii="Arial" w:hAnsi="Arial" w:cs="Arial"/>
          <w:sz w:val="22"/>
          <w:szCs w:val="22"/>
        </w:rPr>
      </w:pPr>
    </w:p>
    <w:p w14:paraId="4D32FD1C" w14:textId="3A0C7F01" w:rsidR="00561DF5" w:rsidRPr="004D11B0" w:rsidRDefault="006A5561" w:rsidP="00E6335B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31</w:t>
      </w:r>
      <w:r w:rsidRPr="006A5561">
        <w:rPr>
          <w:rFonts w:ascii="Arial" w:hAnsi="Arial" w:cs="Arial"/>
          <w:sz w:val="22"/>
          <w:szCs w:val="22"/>
          <w:vertAlign w:val="superscript"/>
        </w:rPr>
        <w:t>st</w:t>
      </w:r>
      <w:r w:rsidR="008148DF">
        <w:rPr>
          <w:rFonts w:ascii="Arial" w:hAnsi="Arial" w:cs="Arial"/>
          <w:sz w:val="22"/>
          <w:szCs w:val="22"/>
        </w:rPr>
        <w:t xml:space="preserve"> January</w:t>
      </w:r>
      <w:r w:rsidR="003F1F9D">
        <w:rPr>
          <w:rFonts w:ascii="Arial" w:hAnsi="Arial" w:cs="Arial"/>
          <w:sz w:val="22"/>
          <w:szCs w:val="22"/>
        </w:rPr>
        <w:t xml:space="preserve"> </w:t>
      </w:r>
      <w:r w:rsidR="00A73FA1">
        <w:rPr>
          <w:rFonts w:ascii="Arial" w:hAnsi="Arial" w:cs="Arial"/>
          <w:sz w:val="22"/>
          <w:szCs w:val="22"/>
        </w:rPr>
        <w:t>202</w:t>
      </w:r>
      <w:r w:rsidR="008148DF">
        <w:rPr>
          <w:rFonts w:ascii="Arial" w:hAnsi="Arial" w:cs="Arial"/>
          <w:sz w:val="22"/>
          <w:szCs w:val="22"/>
        </w:rPr>
        <w:t>5</w:t>
      </w:r>
    </w:p>
    <w:p w14:paraId="3824FD1B" w14:textId="77777777" w:rsidR="00561DF5" w:rsidRDefault="00561DF5">
      <w:pPr>
        <w:jc w:val="both"/>
        <w:rPr>
          <w:rFonts w:ascii="Arial" w:hAnsi="Arial" w:cs="Arial"/>
          <w:sz w:val="22"/>
          <w:szCs w:val="22"/>
        </w:rPr>
      </w:pPr>
    </w:p>
    <w:p w14:paraId="7E0EB7CB" w14:textId="77777777" w:rsidR="0077662B" w:rsidRPr="004D11B0" w:rsidRDefault="0077662B">
      <w:pPr>
        <w:jc w:val="both"/>
        <w:rPr>
          <w:rFonts w:ascii="Arial" w:hAnsi="Arial" w:cs="Arial"/>
          <w:sz w:val="22"/>
          <w:szCs w:val="22"/>
        </w:rPr>
      </w:pPr>
    </w:p>
    <w:p w14:paraId="15ADCF6D" w14:textId="77777777" w:rsidR="00561DF5" w:rsidRPr="00EC2893" w:rsidRDefault="00561DF5">
      <w:pPr>
        <w:jc w:val="both"/>
        <w:rPr>
          <w:rFonts w:ascii="Arial" w:hAnsi="Arial" w:cs="Arial"/>
          <w:sz w:val="22"/>
          <w:szCs w:val="22"/>
        </w:rPr>
      </w:pPr>
      <w:r w:rsidRPr="00EC2893">
        <w:rPr>
          <w:rFonts w:ascii="Arial" w:hAnsi="Arial" w:cs="Arial"/>
          <w:sz w:val="22"/>
          <w:szCs w:val="22"/>
        </w:rPr>
        <w:t>Dear Sir/Madam,</w:t>
      </w:r>
    </w:p>
    <w:p w14:paraId="47FB32A2" w14:textId="77777777" w:rsidR="00561DF5" w:rsidRPr="00EC2893" w:rsidRDefault="00561DF5">
      <w:pPr>
        <w:jc w:val="both"/>
        <w:rPr>
          <w:rFonts w:ascii="Arial" w:hAnsi="Arial" w:cs="Arial"/>
          <w:sz w:val="22"/>
          <w:szCs w:val="22"/>
        </w:rPr>
      </w:pPr>
    </w:p>
    <w:p w14:paraId="0AD246DF" w14:textId="26A941B0" w:rsidR="00EC2893" w:rsidRDefault="00561DF5">
      <w:pPr>
        <w:jc w:val="both"/>
        <w:rPr>
          <w:rFonts w:ascii="Arial" w:hAnsi="Arial" w:cs="Arial"/>
          <w:sz w:val="22"/>
          <w:szCs w:val="22"/>
        </w:rPr>
      </w:pPr>
      <w:r w:rsidRPr="00EC2893">
        <w:rPr>
          <w:rFonts w:ascii="Arial" w:hAnsi="Arial" w:cs="Arial"/>
          <w:sz w:val="22"/>
          <w:szCs w:val="22"/>
        </w:rPr>
        <w:tab/>
      </w:r>
      <w:r w:rsidR="00E76283" w:rsidRPr="003E72ED">
        <w:rPr>
          <w:rFonts w:ascii="Arial" w:hAnsi="Arial" w:cs="Arial"/>
          <w:sz w:val="22"/>
          <w:szCs w:val="22"/>
        </w:rPr>
        <w:t>A</w:t>
      </w:r>
      <w:r w:rsidR="00EC2893" w:rsidRPr="003E72ED">
        <w:rPr>
          <w:rFonts w:ascii="Arial" w:hAnsi="Arial" w:cs="Arial"/>
          <w:sz w:val="22"/>
          <w:szCs w:val="22"/>
        </w:rPr>
        <w:t xml:space="preserve"> Meeting </w:t>
      </w:r>
      <w:r w:rsidRPr="003E72ED">
        <w:rPr>
          <w:rFonts w:ascii="Arial" w:hAnsi="Arial" w:cs="Arial"/>
          <w:sz w:val="22"/>
          <w:szCs w:val="22"/>
        </w:rPr>
        <w:t xml:space="preserve">of the </w:t>
      </w:r>
      <w:r w:rsidR="002442F3" w:rsidRPr="003E72ED">
        <w:rPr>
          <w:rFonts w:ascii="Arial" w:hAnsi="Arial" w:cs="Arial"/>
          <w:sz w:val="22"/>
          <w:szCs w:val="22"/>
        </w:rPr>
        <w:t>Service and Amenities Committee</w:t>
      </w:r>
      <w:r w:rsidR="00EC2893" w:rsidRPr="003E72ED">
        <w:rPr>
          <w:rFonts w:ascii="Arial" w:hAnsi="Arial" w:cs="Arial"/>
          <w:sz w:val="22"/>
          <w:szCs w:val="22"/>
        </w:rPr>
        <w:t xml:space="preserve"> </w:t>
      </w:r>
      <w:r w:rsidR="007944B4" w:rsidRPr="003E72ED">
        <w:rPr>
          <w:rFonts w:ascii="Arial" w:hAnsi="Arial" w:cs="Arial"/>
          <w:sz w:val="22"/>
          <w:szCs w:val="22"/>
        </w:rPr>
        <w:t>will</w:t>
      </w:r>
      <w:r w:rsidRPr="003E72ED">
        <w:rPr>
          <w:rFonts w:ascii="Arial" w:hAnsi="Arial" w:cs="Arial"/>
          <w:sz w:val="22"/>
          <w:szCs w:val="22"/>
        </w:rPr>
        <w:t xml:space="preserve"> be held in the </w:t>
      </w:r>
      <w:r w:rsidR="004806C1" w:rsidRPr="003E72ED">
        <w:rPr>
          <w:rFonts w:ascii="Arial" w:hAnsi="Arial" w:cs="Arial"/>
          <w:sz w:val="22"/>
          <w:szCs w:val="22"/>
        </w:rPr>
        <w:t>Council Chamber</w:t>
      </w:r>
      <w:r w:rsidR="00496BF5" w:rsidRPr="003E72ED">
        <w:rPr>
          <w:rFonts w:ascii="Arial" w:hAnsi="Arial" w:cs="Arial"/>
          <w:sz w:val="22"/>
          <w:szCs w:val="22"/>
        </w:rPr>
        <w:t>,</w:t>
      </w:r>
      <w:r w:rsidRPr="00EC2893">
        <w:rPr>
          <w:rFonts w:ascii="Arial" w:hAnsi="Arial" w:cs="Arial"/>
          <w:sz w:val="22"/>
          <w:szCs w:val="22"/>
        </w:rPr>
        <w:t xml:space="preserve"> </w:t>
      </w:r>
      <w:r w:rsidR="00EC2893" w:rsidRPr="00EC2893">
        <w:rPr>
          <w:rFonts w:ascii="Arial" w:hAnsi="Arial" w:cs="Arial"/>
          <w:sz w:val="22"/>
          <w:szCs w:val="22"/>
        </w:rPr>
        <w:t>Civic</w:t>
      </w:r>
      <w:r w:rsidRPr="00EC2893">
        <w:rPr>
          <w:rFonts w:ascii="Arial" w:hAnsi="Arial" w:cs="Arial"/>
          <w:sz w:val="22"/>
          <w:szCs w:val="22"/>
        </w:rPr>
        <w:t xml:space="preserve"> </w:t>
      </w:r>
      <w:r w:rsidR="00EC2893" w:rsidRPr="00EC2893">
        <w:rPr>
          <w:rFonts w:ascii="Arial" w:hAnsi="Arial" w:cs="Arial"/>
          <w:sz w:val="22"/>
          <w:szCs w:val="22"/>
        </w:rPr>
        <w:t>Hall Square, Shildon</w:t>
      </w:r>
      <w:r w:rsidR="00EE6E41">
        <w:rPr>
          <w:rFonts w:ascii="Arial" w:hAnsi="Arial" w:cs="Arial"/>
          <w:sz w:val="22"/>
          <w:szCs w:val="22"/>
        </w:rPr>
        <w:t xml:space="preserve"> </w:t>
      </w:r>
      <w:r w:rsidRPr="00EC2893">
        <w:rPr>
          <w:rFonts w:ascii="Arial" w:hAnsi="Arial" w:cs="Arial"/>
          <w:sz w:val="22"/>
          <w:szCs w:val="22"/>
        </w:rPr>
        <w:t xml:space="preserve">on </w:t>
      </w:r>
      <w:r w:rsidR="00FD7BB8">
        <w:rPr>
          <w:rFonts w:ascii="Arial" w:hAnsi="Arial" w:cs="Arial"/>
          <w:sz w:val="22"/>
          <w:szCs w:val="22"/>
        </w:rPr>
        <w:t xml:space="preserve">Monday </w:t>
      </w:r>
      <w:r w:rsidR="006A5561">
        <w:rPr>
          <w:rFonts w:ascii="Arial" w:hAnsi="Arial" w:cs="Arial"/>
          <w:sz w:val="22"/>
          <w:szCs w:val="22"/>
        </w:rPr>
        <w:t>10</w:t>
      </w:r>
      <w:r w:rsidR="0046199C" w:rsidRPr="0046199C">
        <w:rPr>
          <w:rFonts w:ascii="Arial" w:hAnsi="Arial" w:cs="Arial"/>
          <w:sz w:val="22"/>
          <w:szCs w:val="22"/>
          <w:vertAlign w:val="superscript"/>
        </w:rPr>
        <w:t>th</w:t>
      </w:r>
      <w:r w:rsidR="0046199C">
        <w:rPr>
          <w:rFonts w:ascii="Arial" w:hAnsi="Arial" w:cs="Arial"/>
          <w:sz w:val="22"/>
          <w:szCs w:val="22"/>
        </w:rPr>
        <w:t xml:space="preserve"> </w:t>
      </w:r>
      <w:r w:rsidR="006A5561">
        <w:rPr>
          <w:rFonts w:ascii="Arial" w:hAnsi="Arial" w:cs="Arial"/>
          <w:sz w:val="22"/>
          <w:szCs w:val="22"/>
        </w:rPr>
        <w:t>February</w:t>
      </w:r>
      <w:r w:rsidR="00E1692F">
        <w:rPr>
          <w:rFonts w:ascii="Arial" w:hAnsi="Arial" w:cs="Arial"/>
          <w:sz w:val="22"/>
          <w:szCs w:val="22"/>
        </w:rPr>
        <w:t xml:space="preserve"> </w:t>
      </w:r>
      <w:r w:rsidR="00470DF9">
        <w:rPr>
          <w:rFonts w:ascii="Arial" w:hAnsi="Arial" w:cs="Arial"/>
          <w:sz w:val="22"/>
          <w:szCs w:val="22"/>
        </w:rPr>
        <w:t>202</w:t>
      </w:r>
      <w:r w:rsidR="008148DF">
        <w:rPr>
          <w:rFonts w:ascii="Arial" w:hAnsi="Arial" w:cs="Arial"/>
          <w:sz w:val="22"/>
          <w:szCs w:val="22"/>
        </w:rPr>
        <w:t>5</w:t>
      </w:r>
      <w:r w:rsidR="00076233">
        <w:rPr>
          <w:rFonts w:ascii="Arial" w:hAnsi="Arial" w:cs="Arial"/>
          <w:sz w:val="22"/>
          <w:szCs w:val="22"/>
        </w:rPr>
        <w:t xml:space="preserve"> immediately following </w:t>
      </w:r>
      <w:r w:rsidR="00503BB2">
        <w:rPr>
          <w:rFonts w:ascii="Arial" w:hAnsi="Arial" w:cs="Arial"/>
          <w:sz w:val="22"/>
          <w:szCs w:val="22"/>
        </w:rPr>
        <w:t xml:space="preserve">the </w:t>
      </w:r>
      <w:r w:rsidR="00336B25">
        <w:rPr>
          <w:rFonts w:ascii="Arial" w:hAnsi="Arial" w:cs="Arial"/>
          <w:sz w:val="22"/>
          <w:szCs w:val="22"/>
        </w:rPr>
        <w:t xml:space="preserve">Ordinary </w:t>
      </w:r>
      <w:r w:rsidR="00076233">
        <w:rPr>
          <w:rFonts w:ascii="Arial" w:hAnsi="Arial" w:cs="Arial"/>
          <w:sz w:val="22"/>
          <w:szCs w:val="22"/>
        </w:rPr>
        <w:t>Meeting of the Town Council</w:t>
      </w:r>
      <w:r w:rsidR="0036596D">
        <w:rPr>
          <w:rFonts w:ascii="Arial" w:hAnsi="Arial" w:cs="Arial"/>
          <w:sz w:val="22"/>
          <w:szCs w:val="22"/>
        </w:rPr>
        <w:t xml:space="preserve"> and you are summoned to attend.</w:t>
      </w:r>
    </w:p>
    <w:p w14:paraId="3FF5A092" w14:textId="77777777" w:rsidR="007944B4" w:rsidRDefault="007944B4" w:rsidP="00EC2893">
      <w:pPr>
        <w:jc w:val="center"/>
        <w:rPr>
          <w:rFonts w:ascii="Arial" w:hAnsi="Arial" w:cs="Arial"/>
          <w:sz w:val="22"/>
          <w:szCs w:val="22"/>
        </w:rPr>
      </w:pPr>
    </w:p>
    <w:p w14:paraId="1E3EF4DC" w14:textId="2D69950E" w:rsidR="00E926CE" w:rsidRPr="00B3510F" w:rsidRDefault="00EC2893" w:rsidP="007E149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Yours faithfully</w:t>
      </w:r>
    </w:p>
    <w:p w14:paraId="21766453" w14:textId="063480C2" w:rsidR="009501F8" w:rsidRDefault="009501F8" w:rsidP="007E1496">
      <w:pPr>
        <w:jc w:val="center"/>
        <w:rPr>
          <w:noProof/>
          <w:sz w:val="20"/>
        </w:rPr>
      </w:pPr>
    </w:p>
    <w:p w14:paraId="4FB8E347" w14:textId="77777777" w:rsidR="001D3844" w:rsidRDefault="001D3844" w:rsidP="007E1496">
      <w:pPr>
        <w:jc w:val="center"/>
        <w:rPr>
          <w:noProof/>
          <w:sz w:val="20"/>
        </w:rPr>
      </w:pPr>
    </w:p>
    <w:p w14:paraId="1550200F" w14:textId="77777777" w:rsidR="001D3844" w:rsidRDefault="001D3844" w:rsidP="007E1496">
      <w:pPr>
        <w:jc w:val="center"/>
        <w:rPr>
          <w:noProof/>
          <w:sz w:val="20"/>
        </w:rPr>
      </w:pPr>
    </w:p>
    <w:p w14:paraId="5F9D79D8" w14:textId="1AE5FF27" w:rsidR="00EC2893" w:rsidRPr="00DE0929" w:rsidRDefault="00E35EA3" w:rsidP="007E1496">
      <w:pPr>
        <w:jc w:val="center"/>
        <w:rPr>
          <w:noProof/>
          <w:sz w:val="20"/>
        </w:rPr>
      </w:pPr>
      <w:r>
        <w:rPr>
          <w:rFonts w:ascii="Arial" w:hAnsi="Arial" w:cs="Arial"/>
          <w:sz w:val="22"/>
          <w:szCs w:val="22"/>
        </w:rPr>
        <w:t>T A Bellas</w:t>
      </w:r>
    </w:p>
    <w:p w14:paraId="37584E21" w14:textId="77777777" w:rsidR="00EC2893" w:rsidRDefault="002841F3" w:rsidP="007E149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Town Clerk</w:t>
      </w:r>
    </w:p>
    <w:p w14:paraId="51BA08BA" w14:textId="77777777" w:rsidR="00EC2893" w:rsidRDefault="00EC2893">
      <w:pPr>
        <w:pStyle w:val="Heading1"/>
        <w:rPr>
          <w:rFonts w:ascii="Arial" w:hAnsi="Arial" w:cs="Arial"/>
          <w:sz w:val="22"/>
          <w:szCs w:val="22"/>
        </w:rPr>
      </w:pPr>
    </w:p>
    <w:p w14:paraId="32CDAA38" w14:textId="77777777" w:rsidR="00EC4F8B" w:rsidRDefault="00EC4F8B" w:rsidP="000048B2">
      <w:pPr>
        <w:pStyle w:val="Heading1"/>
        <w:rPr>
          <w:rFonts w:ascii="Arial" w:hAnsi="Arial" w:cs="Arial"/>
        </w:rPr>
      </w:pPr>
    </w:p>
    <w:p w14:paraId="68ED9F02" w14:textId="60FBB14C" w:rsidR="00AB6A88" w:rsidRDefault="00CB64E4" w:rsidP="000048B2">
      <w:pPr>
        <w:pStyle w:val="Heading1"/>
        <w:rPr>
          <w:rFonts w:ascii="Arial" w:hAnsi="Arial" w:cs="Arial"/>
        </w:rPr>
      </w:pPr>
      <w:r w:rsidRPr="00CB64E4">
        <w:rPr>
          <w:rFonts w:ascii="Arial" w:hAnsi="Arial" w:cs="Arial"/>
        </w:rPr>
        <w:t>Agenda</w:t>
      </w:r>
    </w:p>
    <w:p w14:paraId="7EFA0EF4" w14:textId="77777777" w:rsidR="00913D7A" w:rsidRDefault="00913D7A" w:rsidP="00987111">
      <w:pPr>
        <w:jc w:val="both"/>
        <w:rPr>
          <w:rFonts w:ascii="Arial" w:hAnsi="Arial" w:cs="Arial"/>
          <w:sz w:val="22"/>
          <w:szCs w:val="22"/>
        </w:rPr>
      </w:pPr>
    </w:p>
    <w:p w14:paraId="785586BE" w14:textId="77777777" w:rsidR="001B2FAF" w:rsidRDefault="001B2FAF" w:rsidP="00AB6A88">
      <w:pPr>
        <w:jc w:val="both"/>
        <w:rPr>
          <w:rFonts w:ascii="Arial" w:hAnsi="Arial" w:cs="Arial"/>
          <w:sz w:val="22"/>
          <w:szCs w:val="22"/>
        </w:rPr>
      </w:pPr>
    </w:p>
    <w:p w14:paraId="5A1C90D0" w14:textId="245BFF15" w:rsidR="00987111" w:rsidRDefault="00577063" w:rsidP="00AB6A88">
      <w:pPr>
        <w:jc w:val="both"/>
        <w:rPr>
          <w:rFonts w:ascii="Arial" w:hAnsi="Arial" w:cs="Arial"/>
          <w:sz w:val="22"/>
          <w:szCs w:val="22"/>
        </w:rPr>
      </w:pPr>
      <w:r w:rsidRPr="00104BED">
        <w:rPr>
          <w:rFonts w:ascii="Arial" w:hAnsi="Arial" w:cs="Arial"/>
          <w:sz w:val="22"/>
          <w:szCs w:val="22"/>
        </w:rPr>
        <w:t>1</w:t>
      </w:r>
      <w:r w:rsidR="00987111" w:rsidRPr="00104BED">
        <w:rPr>
          <w:rFonts w:ascii="Arial" w:hAnsi="Arial" w:cs="Arial"/>
          <w:sz w:val="22"/>
          <w:szCs w:val="22"/>
        </w:rPr>
        <w:t>.</w:t>
      </w:r>
      <w:r w:rsidR="00987111">
        <w:rPr>
          <w:rFonts w:ascii="Arial" w:hAnsi="Arial" w:cs="Arial"/>
          <w:sz w:val="22"/>
          <w:szCs w:val="22"/>
        </w:rPr>
        <w:tab/>
      </w:r>
      <w:r w:rsidR="00987111" w:rsidRPr="00241F1A">
        <w:rPr>
          <w:rFonts w:ascii="Arial" w:hAnsi="Arial" w:cs="Arial"/>
          <w:b/>
          <w:sz w:val="22"/>
          <w:szCs w:val="22"/>
        </w:rPr>
        <w:t>Apologies for Absence</w:t>
      </w:r>
    </w:p>
    <w:p w14:paraId="14EC643E" w14:textId="77777777" w:rsidR="00987111" w:rsidRDefault="00987111" w:rsidP="00987111">
      <w:pPr>
        <w:jc w:val="both"/>
        <w:rPr>
          <w:rFonts w:ascii="Arial" w:hAnsi="Arial" w:cs="Arial"/>
          <w:sz w:val="22"/>
          <w:szCs w:val="22"/>
        </w:rPr>
      </w:pPr>
    </w:p>
    <w:p w14:paraId="4BCE487C" w14:textId="77777777" w:rsidR="00241F1A" w:rsidRDefault="00241F1A" w:rsidP="0098711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To receive apologies for absence.</w:t>
      </w:r>
    </w:p>
    <w:p w14:paraId="43BF8C19" w14:textId="77777777" w:rsidR="00241F1A" w:rsidRPr="00EC2893" w:rsidRDefault="00241F1A" w:rsidP="00987111">
      <w:pPr>
        <w:jc w:val="both"/>
        <w:rPr>
          <w:rFonts w:ascii="Arial" w:hAnsi="Arial" w:cs="Arial"/>
          <w:sz w:val="22"/>
          <w:szCs w:val="22"/>
        </w:rPr>
      </w:pPr>
    </w:p>
    <w:p w14:paraId="266E66C3" w14:textId="77777777" w:rsidR="007513D4" w:rsidRPr="00C7673E" w:rsidRDefault="007513D4" w:rsidP="007513D4">
      <w:pPr>
        <w:jc w:val="both"/>
        <w:rPr>
          <w:rFonts w:ascii="Arial" w:hAnsi="Arial" w:cs="Arial"/>
          <w:b/>
          <w:sz w:val="22"/>
          <w:szCs w:val="22"/>
        </w:rPr>
      </w:pPr>
      <w:bookmarkStart w:id="0" w:name="_Hlk126225752"/>
      <w:r w:rsidRPr="007513D4">
        <w:rPr>
          <w:rFonts w:ascii="Arial" w:hAnsi="Arial" w:cs="Arial"/>
          <w:bCs/>
          <w:sz w:val="22"/>
          <w:szCs w:val="22"/>
        </w:rPr>
        <w:t>2.</w:t>
      </w:r>
      <w:r w:rsidRPr="00C7673E">
        <w:rPr>
          <w:rFonts w:ascii="Arial" w:hAnsi="Arial" w:cs="Arial"/>
          <w:b/>
          <w:sz w:val="22"/>
          <w:szCs w:val="22"/>
        </w:rPr>
        <w:tab/>
        <w:t>Declarations of Interest</w:t>
      </w:r>
    </w:p>
    <w:p w14:paraId="74690BD9" w14:textId="77777777" w:rsidR="007513D4" w:rsidRPr="00C7673E" w:rsidRDefault="007513D4" w:rsidP="007513D4">
      <w:pPr>
        <w:jc w:val="both"/>
        <w:rPr>
          <w:rFonts w:ascii="Arial" w:hAnsi="Arial" w:cs="Arial"/>
          <w:b/>
          <w:sz w:val="22"/>
          <w:szCs w:val="22"/>
        </w:rPr>
      </w:pPr>
    </w:p>
    <w:p w14:paraId="7CF868D5" w14:textId="77777777" w:rsidR="007513D4" w:rsidRDefault="007513D4" w:rsidP="007513D4">
      <w:pPr>
        <w:ind w:left="720"/>
        <w:jc w:val="both"/>
        <w:rPr>
          <w:rFonts w:ascii="Arial" w:hAnsi="Arial" w:cs="Arial"/>
          <w:sz w:val="22"/>
          <w:szCs w:val="22"/>
        </w:rPr>
      </w:pPr>
      <w:r w:rsidRPr="0015430E">
        <w:rPr>
          <w:rFonts w:ascii="Arial" w:hAnsi="Arial" w:cs="Arial"/>
          <w:sz w:val="22"/>
          <w:szCs w:val="22"/>
        </w:rPr>
        <w:t xml:space="preserve">To notify of any items that appear </w:t>
      </w:r>
      <w:r>
        <w:rPr>
          <w:rFonts w:ascii="Arial" w:hAnsi="Arial" w:cs="Arial"/>
          <w:sz w:val="22"/>
          <w:szCs w:val="22"/>
        </w:rPr>
        <w:t>on</w:t>
      </w:r>
      <w:r w:rsidRPr="0015430E">
        <w:rPr>
          <w:rFonts w:ascii="Arial" w:hAnsi="Arial" w:cs="Arial"/>
          <w:sz w:val="22"/>
          <w:szCs w:val="22"/>
        </w:rPr>
        <w:t xml:space="preserve"> the agenda in which you may have a </w:t>
      </w:r>
      <w:r>
        <w:rPr>
          <w:rFonts w:ascii="Arial" w:hAnsi="Arial" w:cs="Arial"/>
          <w:sz w:val="22"/>
          <w:szCs w:val="22"/>
        </w:rPr>
        <w:t>personal or prejudicial interest.</w:t>
      </w:r>
    </w:p>
    <w:p w14:paraId="60DAADE3" w14:textId="77777777" w:rsidR="007513D4" w:rsidRDefault="007513D4" w:rsidP="007513D4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404DB6B4" w14:textId="77777777" w:rsidR="007513D4" w:rsidRDefault="007513D4" w:rsidP="007513D4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513D4">
        <w:rPr>
          <w:rFonts w:ascii="Arial" w:hAnsi="Arial" w:cs="Arial"/>
          <w:sz w:val="22"/>
          <w:szCs w:val="22"/>
        </w:rPr>
        <w:t>3.</w:t>
      </w:r>
      <w:r w:rsidRPr="007513D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Members’ Dispensations</w:t>
      </w:r>
    </w:p>
    <w:p w14:paraId="0066FE0C" w14:textId="77777777" w:rsidR="007513D4" w:rsidRDefault="007513D4" w:rsidP="007513D4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A2CBFFF" w14:textId="77777777" w:rsidR="007513D4" w:rsidRDefault="007513D4" w:rsidP="007513D4">
      <w:pPr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consider written requests for dispensations from Members who have declared interests under Disclosable or Non-disclosable pecuniary interest - Section 33 of the 2011 Localism Act.</w:t>
      </w:r>
    </w:p>
    <w:bookmarkEnd w:id="0"/>
    <w:p w14:paraId="71CE3E80" w14:textId="77777777" w:rsidR="00987111" w:rsidRDefault="00987111" w:rsidP="006D5E45">
      <w:pPr>
        <w:jc w:val="both"/>
        <w:rPr>
          <w:rFonts w:ascii="Arial" w:hAnsi="Arial" w:cs="Arial"/>
          <w:sz w:val="22"/>
          <w:szCs w:val="22"/>
        </w:rPr>
      </w:pPr>
    </w:p>
    <w:p w14:paraId="1040AACE" w14:textId="77777777" w:rsidR="00241F1A" w:rsidRDefault="007513D4" w:rsidP="006D5E45">
      <w:pPr>
        <w:ind w:left="720" w:hanging="7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F14C16">
        <w:rPr>
          <w:rFonts w:ascii="Arial" w:hAnsi="Arial" w:cs="Arial"/>
          <w:sz w:val="22"/>
          <w:szCs w:val="22"/>
        </w:rPr>
        <w:t>.</w:t>
      </w:r>
      <w:r w:rsidR="00F14C16">
        <w:rPr>
          <w:rFonts w:ascii="Arial" w:hAnsi="Arial" w:cs="Arial"/>
          <w:sz w:val="22"/>
          <w:szCs w:val="22"/>
        </w:rPr>
        <w:tab/>
      </w:r>
      <w:r w:rsidR="00211403" w:rsidRPr="00241F1A">
        <w:rPr>
          <w:rFonts w:ascii="Arial" w:hAnsi="Arial" w:cs="Arial"/>
          <w:b/>
          <w:sz w:val="22"/>
          <w:szCs w:val="22"/>
        </w:rPr>
        <w:t xml:space="preserve">Civic Hall </w:t>
      </w:r>
      <w:r w:rsidR="00DF3000" w:rsidRPr="00241F1A">
        <w:rPr>
          <w:rFonts w:ascii="Arial" w:hAnsi="Arial" w:cs="Arial"/>
          <w:b/>
          <w:sz w:val="22"/>
          <w:szCs w:val="22"/>
        </w:rPr>
        <w:t xml:space="preserve">Financial </w:t>
      </w:r>
      <w:r w:rsidR="00211403" w:rsidRPr="00241F1A">
        <w:rPr>
          <w:rFonts w:ascii="Arial" w:hAnsi="Arial" w:cs="Arial"/>
          <w:b/>
          <w:sz w:val="22"/>
          <w:szCs w:val="22"/>
        </w:rPr>
        <w:t>Performance</w:t>
      </w:r>
    </w:p>
    <w:p w14:paraId="1BE56433" w14:textId="77777777" w:rsidR="00241F1A" w:rsidRDefault="00241F1A" w:rsidP="006D5E45">
      <w:pPr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4A41B751" w14:textId="364FAB6A" w:rsidR="002F5F84" w:rsidRDefault="002F5F84" w:rsidP="002F5F84">
      <w:pPr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consider the report for the month of </w:t>
      </w:r>
      <w:r w:rsidR="006A5561">
        <w:rPr>
          <w:rFonts w:ascii="Arial" w:hAnsi="Arial" w:cs="Arial"/>
          <w:sz w:val="22"/>
          <w:szCs w:val="22"/>
        </w:rPr>
        <w:t>January</w:t>
      </w:r>
      <w:r w:rsidR="0046199C">
        <w:rPr>
          <w:rFonts w:ascii="Arial" w:hAnsi="Arial" w:cs="Arial"/>
          <w:sz w:val="22"/>
          <w:szCs w:val="22"/>
        </w:rPr>
        <w:t xml:space="preserve"> </w:t>
      </w:r>
      <w:r w:rsidR="00C83E84">
        <w:rPr>
          <w:rFonts w:ascii="Arial" w:hAnsi="Arial" w:cs="Arial"/>
          <w:sz w:val="22"/>
          <w:szCs w:val="22"/>
        </w:rPr>
        <w:t>202</w:t>
      </w:r>
      <w:r w:rsidR="006A5561">
        <w:rPr>
          <w:rFonts w:ascii="Arial" w:hAnsi="Arial" w:cs="Arial"/>
          <w:sz w:val="22"/>
          <w:szCs w:val="22"/>
        </w:rPr>
        <w:t>5</w:t>
      </w:r>
      <w:r w:rsidR="00AF0976">
        <w:rPr>
          <w:rFonts w:ascii="Arial" w:hAnsi="Arial" w:cs="Arial"/>
          <w:sz w:val="22"/>
          <w:szCs w:val="22"/>
        </w:rPr>
        <w:t xml:space="preserve"> – to follow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6228082" w14:textId="77777777" w:rsidR="00EB2E3F" w:rsidRDefault="00EB2E3F" w:rsidP="0062223B">
      <w:pPr>
        <w:jc w:val="both"/>
        <w:rPr>
          <w:rFonts w:ascii="Arial" w:hAnsi="Arial" w:cs="Arial"/>
          <w:sz w:val="22"/>
          <w:szCs w:val="22"/>
        </w:rPr>
      </w:pPr>
    </w:p>
    <w:p w14:paraId="04A8CC27" w14:textId="77777777" w:rsidR="0062223B" w:rsidRDefault="007513D4" w:rsidP="0062223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F7441C">
        <w:rPr>
          <w:rFonts w:ascii="Arial" w:hAnsi="Arial" w:cs="Arial"/>
          <w:sz w:val="22"/>
          <w:szCs w:val="22"/>
        </w:rPr>
        <w:t>.</w:t>
      </w:r>
      <w:r w:rsidR="00F7441C">
        <w:rPr>
          <w:rFonts w:ascii="Arial" w:hAnsi="Arial" w:cs="Arial"/>
          <w:sz w:val="22"/>
          <w:szCs w:val="22"/>
        </w:rPr>
        <w:tab/>
      </w:r>
      <w:r w:rsidR="0062223B" w:rsidRPr="00241F1A">
        <w:rPr>
          <w:rFonts w:ascii="Arial" w:hAnsi="Arial" w:cs="Arial"/>
          <w:b/>
          <w:sz w:val="22"/>
          <w:szCs w:val="22"/>
        </w:rPr>
        <w:t xml:space="preserve">Civic Hall </w:t>
      </w:r>
      <w:r w:rsidR="0062223B">
        <w:rPr>
          <w:rFonts w:ascii="Arial" w:hAnsi="Arial" w:cs="Arial"/>
          <w:b/>
          <w:sz w:val="22"/>
          <w:szCs w:val="22"/>
        </w:rPr>
        <w:t>Managers Report</w:t>
      </w:r>
    </w:p>
    <w:p w14:paraId="5AACAE3C" w14:textId="77777777" w:rsidR="0062223B" w:rsidRDefault="0062223B" w:rsidP="0060442B">
      <w:pPr>
        <w:ind w:left="-284" w:right="-324" w:hanging="142"/>
        <w:jc w:val="both"/>
        <w:rPr>
          <w:rFonts w:ascii="Arial" w:hAnsi="Arial" w:cs="Arial"/>
          <w:sz w:val="22"/>
          <w:szCs w:val="22"/>
        </w:rPr>
      </w:pPr>
    </w:p>
    <w:p w14:paraId="2DA52B3C" w14:textId="77777777" w:rsidR="0062223B" w:rsidRPr="00AF013C" w:rsidRDefault="0062223B" w:rsidP="0062223B">
      <w:pPr>
        <w:ind w:firstLine="720"/>
        <w:rPr>
          <w:rFonts w:ascii="Arial" w:eastAsia="Calibri" w:hAnsi="Arial" w:cs="Arial"/>
          <w:b/>
          <w:u w:val="single"/>
        </w:rPr>
      </w:pPr>
      <w:r>
        <w:rPr>
          <w:rFonts w:ascii="Arial" w:hAnsi="Arial" w:cs="Arial"/>
          <w:sz w:val="22"/>
          <w:szCs w:val="22"/>
        </w:rPr>
        <w:t>To consider the report of the Civic Hall Manager</w:t>
      </w:r>
      <w:r w:rsidR="00EB2E3F">
        <w:rPr>
          <w:rFonts w:ascii="Arial" w:hAnsi="Arial" w:cs="Arial"/>
          <w:sz w:val="22"/>
          <w:szCs w:val="22"/>
        </w:rPr>
        <w:t>.</w:t>
      </w:r>
      <w:r w:rsidR="00D56F10">
        <w:rPr>
          <w:rFonts w:ascii="Arial" w:hAnsi="Arial" w:cs="Arial"/>
          <w:sz w:val="22"/>
          <w:szCs w:val="22"/>
        </w:rPr>
        <w:t xml:space="preserve"> </w:t>
      </w:r>
    </w:p>
    <w:p w14:paraId="347864CE" w14:textId="77777777" w:rsidR="00AD12D6" w:rsidRDefault="00AD12D6" w:rsidP="006D5E45">
      <w:pPr>
        <w:jc w:val="both"/>
        <w:rPr>
          <w:rFonts w:ascii="Arial" w:hAnsi="Arial" w:cs="Arial"/>
          <w:sz w:val="22"/>
          <w:szCs w:val="22"/>
        </w:rPr>
      </w:pPr>
    </w:p>
    <w:p w14:paraId="09BFFBAB" w14:textId="77777777" w:rsidR="00CC60A7" w:rsidRDefault="007513D4" w:rsidP="006D5E4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AD12D6">
        <w:rPr>
          <w:rFonts w:ascii="Arial" w:hAnsi="Arial" w:cs="Arial"/>
          <w:sz w:val="22"/>
          <w:szCs w:val="22"/>
        </w:rPr>
        <w:t>.</w:t>
      </w:r>
      <w:r w:rsidR="00AD12D6">
        <w:rPr>
          <w:rFonts w:ascii="Arial" w:hAnsi="Arial" w:cs="Arial"/>
          <w:sz w:val="22"/>
          <w:szCs w:val="22"/>
        </w:rPr>
        <w:tab/>
      </w:r>
      <w:r w:rsidR="001675ED" w:rsidRPr="00C07692">
        <w:rPr>
          <w:rFonts w:ascii="Arial" w:hAnsi="Arial" w:cs="Arial"/>
          <w:b/>
          <w:sz w:val="22"/>
          <w:szCs w:val="22"/>
        </w:rPr>
        <w:t>Durham County</w:t>
      </w:r>
      <w:r w:rsidR="00B551AC" w:rsidRPr="00C07692">
        <w:rPr>
          <w:rFonts w:ascii="Arial" w:hAnsi="Arial" w:cs="Arial"/>
          <w:b/>
          <w:sz w:val="22"/>
          <w:szCs w:val="22"/>
        </w:rPr>
        <w:t xml:space="preserve"> Council</w:t>
      </w:r>
      <w:r w:rsidR="00D75D8D" w:rsidRPr="00C07692">
        <w:rPr>
          <w:rFonts w:ascii="Arial" w:hAnsi="Arial" w:cs="Arial"/>
          <w:b/>
          <w:sz w:val="22"/>
          <w:szCs w:val="22"/>
        </w:rPr>
        <w:t>:</w:t>
      </w:r>
      <w:r w:rsidR="002F7975" w:rsidRPr="00C07692">
        <w:rPr>
          <w:rFonts w:ascii="Arial" w:hAnsi="Arial" w:cs="Arial"/>
          <w:b/>
          <w:sz w:val="22"/>
          <w:szCs w:val="22"/>
        </w:rPr>
        <w:t xml:space="preserve"> Planning Appli</w:t>
      </w:r>
      <w:r w:rsidR="003816EA" w:rsidRPr="00C07692">
        <w:rPr>
          <w:rFonts w:ascii="Arial" w:hAnsi="Arial" w:cs="Arial"/>
          <w:b/>
          <w:sz w:val="22"/>
          <w:szCs w:val="22"/>
        </w:rPr>
        <w:t>cation</w:t>
      </w:r>
      <w:r w:rsidR="00C07692" w:rsidRPr="00C07692">
        <w:rPr>
          <w:rFonts w:ascii="Arial" w:hAnsi="Arial" w:cs="Arial"/>
          <w:b/>
          <w:sz w:val="22"/>
          <w:szCs w:val="22"/>
        </w:rPr>
        <w:t>s</w:t>
      </w:r>
    </w:p>
    <w:p w14:paraId="171B500B" w14:textId="77777777" w:rsidR="00EC4F8B" w:rsidRDefault="00EC4F8B" w:rsidP="006D5E45">
      <w:pPr>
        <w:ind w:left="709" w:hanging="709"/>
        <w:jc w:val="both"/>
        <w:rPr>
          <w:rFonts w:ascii="Arial" w:hAnsi="Arial" w:cs="Arial"/>
          <w:bCs/>
          <w:sz w:val="22"/>
          <w:szCs w:val="22"/>
        </w:rPr>
      </w:pPr>
    </w:p>
    <w:p w14:paraId="6CC188F4" w14:textId="7C3D7E4B" w:rsidR="006A5561" w:rsidRDefault="00A25A43" w:rsidP="006D5E45">
      <w:pPr>
        <w:ind w:left="709" w:hanging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a.</w:t>
      </w:r>
      <w:r>
        <w:rPr>
          <w:rFonts w:ascii="Arial" w:hAnsi="Arial" w:cs="Arial"/>
          <w:sz w:val="22"/>
          <w:szCs w:val="22"/>
        </w:rPr>
        <w:tab/>
        <w:t xml:space="preserve">Installation of bronze statue of Robert Stephenson on land located between </w:t>
      </w:r>
      <w:r w:rsidR="00B35F3D">
        <w:rPr>
          <w:rFonts w:ascii="Arial" w:hAnsi="Arial" w:cs="Arial"/>
          <w:sz w:val="22"/>
          <w:szCs w:val="22"/>
        </w:rPr>
        <w:tab/>
      </w:r>
      <w:r w:rsidR="00B35F3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Locomotion Main Hall and Locomotion New Hall</w:t>
      </w:r>
      <w:r w:rsidR="00F20A79">
        <w:rPr>
          <w:rFonts w:ascii="Arial" w:hAnsi="Arial" w:cs="Arial"/>
          <w:sz w:val="22"/>
          <w:szCs w:val="22"/>
        </w:rPr>
        <w:t xml:space="preserve">, submitted by Science     </w:t>
      </w:r>
      <w:r w:rsidR="00F20A79">
        <w:rPr>
          <w:rFonts w:ascii="Arial" w:hAnsi="Arial" w:cs="Arial"/>
          <w:sz w:val="22"/>
          <w:szCs w:val="22"/>
        </w:rPr>
        <w:tab/>
      </w:r>
      <w:r w:rsidR="00F20A79">
        <w:rPr>
          <w:rFonts w:ascii="Arial" w:hAnsi="Arial" w:cs="Arial"/>
          <w:sz w:val="22"/>
          <w:szCs w:val="22"/>
        </w:rPr>
        <w:tab/>
        <w:t xml:space="preserve">Museum Group </w:t>
      </w:r>
      <w:r w:rsidR="00B35F3D">
        <w:rPr>
          <w:rFonts w:ascii="Arial" w:hAnsi="Arial" w:cs="Arial"/>
          <w:sz w:val="22"/>
          <w:szCs w:val="22"/>
        </w:rPr>
        <w:t xml:space="preserve">– </w:t>
      </w:r>
      <w:hyperlink r:id="rId8" w:history="1">
        <w:r w:rsidR="00F6718D">
          <w:rPr>
            <w:rStyle w:val="Hyperlink"/>
            <w:rFonts w:ascii="Arial" w:hAnsi="Arial" w:cs="Arial"/>
            <w:sz w:val="22"/>
            <w:szCs w:val="22"/>
          </w:rPr>
          <w:t>DM/25/00120/FPA</w:t>
        </w:r>
      </w:hyperlink>
    </w:p>
    <w:p w14:paraId="630F890B" w14:textId="77777777" w:rsidR="00B35F3D" w:rsidRDefault="00B35F3D" w:rsidP="006D5E45">
      <w:pPr>
        <w:ind w:left="709" w:hanging="709"/>
        <w:jc w:val="both"/>
        <w:rPr>
          <w:rFonts w:ascii="Arial" w:hAnsi="Arial" w:cs="Arial"/>
          <w:sz w:val="22"/>
          <w:szCs w:val="22"/>
        </w:rPr>
      </w:pPr>
    </w:p>
    <w:p w14:paraId="1EB94A2D" w14:textId="24BCE528" w:rsidR="00CD066C" w:rsidRDefault="007513D4" w:rsidP="006D5E45">
      <w:p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B3513D">
        <w:rPr>
          <w:rFonts w:ascii="Arial" w:hAnsi="Arial" w:cs="Arial"/>
          <w:sz w:val="22"/>
          <w:szCs w:val="22"/>
        </w:rPr>
        <w:t>.</w:t>
      </w:r>
      <w:r w:rsidR="00CB64E4">
        <w:rPr>
          <w:rFonts w:ascii="Arial" w:hAnsi="Arial" w:cs="Arial"/>
          <w:sz w:val="22"/>
          <w:szCs w:val="22"/>
        </w:rPr>
        <w:tab/>
      </w:r>
      <w:r w:rsidR="001675ED" w:rsidRPr="00C07692">
        <w:rPr>
          <w:rFonts w:ascii="Arial" w:hAnsi="Arial" w:cs="Arial"/>
          <w:b/>
          <w:sz w:val="22"/>
          <w:szCs w:val="22"/>
        </w:rPr>
        <w:t>Durham County</w:t>
      </w:r>
      <w:r w:rsidR="00712405" w:rsidRPr="00C07692">
        <w:rPr>
          <w:rFonts w:ascii="Arial" w:hAnsi="Arial" w:cs="Arial"/>
          <w:b/>
          <w:sz w:val="22"/>
          <w:szCs w:val="22"/>
        </w:rPr>
        <w:t xml:space="preserve"> Council</w:t>
      </w:r>
      <w:r w:rsidR="003C4D97" w:rsidRPr="00C07692">
        <w:rPr>
          <w:rFonts w:ascii="Arial" w:hAnsi="Arial" w:cs="Arial"/>
          <w:b/>
          <w:sz w:val="22"/>
          <w:szCs w:val="22"/>
        </w:rPr>
        <w:t>: Planning Decision</w:t>
      </w:r>
      <w:r w:rsidR="0046475B" w:rsidRPr="00C07692">
        <w:rPr>
          <w:rFonts w:ascii="Arial" w:hAnsi="Arial" w:cs="Arial"/>
          <w:b/>
          <w:sz w:val="22"/>
          <w:szCs w:val="22"/>
        </w:rPr>
        <w:t>s</w:t>
      </w:r>
    </w:p>
    <w:p w14:paraId="0F954309" w14:textId="77777777" w:rsidR="00D24EDF" w:rsidRDefault="00D24EDF" w:rsidP="006D5E45">
      <w:pPr>
        <w:ind w:left="709" w:hanging="709"/>
        <w:jc w:val="both"/>
        <w:rPr>
          <w:rFonts w:ascii="Arial" w:hAnsi="Arial" w:cs="Arial"/>
          <w:b/>
          <w:sz w:val="22"/>
          <w:szCs w:val="22"/>
        </w:rPr>
      </w:pPr>
    </w:p>
    <w:p w14:paraId="6F2D79A5" w14:textId="51A9F52F" w:rsidR="00D24EDF" w:rsidRPr="00D24EDF" w:rsidRDefault="00D24EDF" w:rsidP="006D5E45">
      <w:pPr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No planning decisions have been received.</w:t>
      </w:r>
    </w:p>
    <w:p w14:paraId="60921D30" w14:textId="303AD4CF" w:rsidR="00FC6CD2" w:rsidRPr="00FC6CD2" w:rsidRDefault="00FC6CD2" w:rsidP="009424F7">
      <w:pPr>
        <w:ind w:left="709" w:hanging="709"/>
        <w:jc w:val="both"/>
        <w:rPr>
          <w:rFonts w:ascii="Arial" w:hAnsi="Arial" w:cs="Arial"/>
          <w:bCs/>
          <w:sz w:val="22"/>
          <w:szCs w:val="22"/>
        </w:rPr>
      </w:pPr>
    </w:p>
    <w:sectPr w:rsidR="00FC6CD2" w:rsidRPr="00FC6CD2" w:rsidSect="00D80E24">
      <w:pgSz w:w="11906" w:h="16838"/>
      <w:pgMar w:top="851" w:right="1361" w:bottom="1134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E9C25" w14:textId="77777777" w:rsidR="006A243A" w:rsidRDefault="006A243A" w:rsidP="00BB2113">
      <w:r>
        <w:separator/>
      </w:r>
    </w:p>
  </w:endnote>
  <w:endnote w:type="continuationSeparator" w:id="0">
    <w:p w14:paraId="3A12AC11" w14:textId="77777777" w:rsidR="006A243A" w:rsidRDefault="006A243A" w:rsidP="00BB2113">
      <w:r>
        <w:continuationSeparator/>
      </w:r>
    </w:p>
  </w:endnote>
  <w:endnote w:type="continuationNotice" w:id="1">
    <w:p w14:paraId="6D07354A" w14:textId="77777777" w:rsidR="006A243A" w:rsidRDefault="006A24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C0656" w14:textId="77777777" w:rsidR="006A243A" w:rsidRDefault="006A243A" w:rsidP="00BB2113">
      <w:r>
        <w:separator/>
      </w:r>
    </w:p>
  </w:footnote>
  <w:footnote w:type="continuationSeparator" w:id="0">
    <w:p w14:paraId="082C24DA" w14:textId="77777777" w:rsidR="006A243A" w:rsidRDefault="006A243A" w:rsidP="00BB2113">
      <w:r>
        <w:continuationSeparator/>
      </w:r>
    </w:p>
  </w:footnote>
  <w:footnote w:type="continuationNotice" w:id="1">
    <w:p w14:paraId="1156BEBE" w14:textId="77777777" w:rsidR="006A243A" w:rsidRDefault="006A243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3FBB"/>
    <w:multiLevelType w:val="hybridMultilevel"/>
    <w:tmpl w:val="047C4874"/>
    <w:lvl w:ilvl="0" w:tplc="8E609380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2B63E2"/>
    <w:multiLevelType w:val="hybridMultilevel"/>
    <w:tmpl w:val="91004A3C"/>
    <w:lvl w:ilvl="0" w:tplc="1FBA7E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E77188"/>
    <w:multiLevelType w:val="hybridMultilevel"/>
    <w:tmpl w:val="A8622448"/>
    <w:lvl w:ilvl="0" w:tplc="5302EA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68525A"/>
    <w:multiLevelType w:val="hybridMultilevel"/>
    <w:tmpl w:val="42BA2D3C"/>
    <w:lvl w:ilvl="0" w:tplc="BB8C93A8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E255042"/>
    <w:multiLevelType w:val="hybridMultilevel"/>
    <w:tmpl w:val="57163CC2"/>
    <w:lvl w:ilvl="0" w:tplc="DCDEE1F6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0E835E4E"/>
    <w:multiLevelType w:val="hybridMultilevel"/>
    <w:tmpl w:val="070A6984"/>
    <w:lvl w:ilvl="0" w:tplc="3918B0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4F22E7"/>
    <w:multiLevelType w:val="hybridMultilevel"/>
    <w:tmpl w:val="D4D6C2CC"/>
    <w:lvl w:ilvl="0" w:tplc="E7C297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C1384B"/>
    <w:multiLevelType w:val="hybridMultilevel"/>
    <w:tmpl w:val="90E63E0C"/>
    <w:lvl w:ilvl="0" w:tplc="979E1C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69492D"/>
    <w:multiLevelType w:val="hybridMultilevel"/>
    <w:tmpl w:val="BE58A88C"/>
    <w:lvl w:ilvl="0" w:tplc="08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7108B4"/>
    <w:multiLevelType w:val="hybridMultilevel"/>
    <w:tmpl w:val="1BDE54FE"/>
    <w:lvl w:ilvl="0" w:tplc="7BB2BE4C">
      <w:start w:val="7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37A729C"/>
    <w:multiLevelType w:val="hybridMultilevel"/>
    <w:tmpl w:val="3E0A588A"/>
    <w:lvl w:ilvl="0" w:tplc="0A76C7B0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416531F"/>
    <w:multiLevelType w:val="hybridMultilevel"/>
    <w:tmpl w:val="FFBA2A3E"/>
    <w:lvl w:ilvl="0" w:tplc="C13486FC">
      <w:start w:val="11"/>
      <w:numFmt w:val="decimal"/>
      <w:lvlText w:val="%1."/>
      <w:lvlJc w:val="left"/>
      <w:pPr>
        <w:tabs>
          <w:tab w:val="num" w:pos="578"/>
        </w:tabs>
        <w:ind w:left="57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12" w15:restartNumberingAfterBreak="0">
    <w:nsid w:val="141C3943"/>
    <w:multiLevelType w:val="hybridMultilevel"/>
    <w:tmpl w:val="8D349686"/>
    <w:lvl w:ilvl="0" w:tplc="00DC60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5D41D03"/>
    <w:multiLevelType w:val="hybridMultilevel"/>
    <w:tmpl w:val="23D86DFA"/>
    <w:lvl w:ilvl="0" w:tplc="08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63D6505"/>
    <w:multiLevelType w:val="hybridMultilevel"/>
    <w:tmpl w:val="E1E845D4"/>
    <w:lvl w:ilvl="0" w:tplc="03260ABA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76A0050"/>
    <w:multiLevelType w:val="singleLevel"/>
    <w:tmpl w:val="54F6BA88"/>
    <w:lvl w:ilvl="0">
      <w:start w:val="7"/>
      <w:numFmt w:val="decimal"/>
      <w:lvlText w:val="%1."/>
      <w:lvlJc w:val="left"/>
      <w:pPr>
        <w:tabs>
          <w:tab w:val="num" w:pos="1440"/>
        </w:tabs>
        <w:ind w:left="1440" w:hanging="660"/>
      </w:pPr>
      <w:rPr>
        <w:rFonts w:hint="default"/>
      </w:rPr>
    </w:lvl>
  </w:abstractNum>
  <w:abstractNum w:abstractNumId="16" w15:restartNumberingAfterBreak="0">
    <w:nsid w:val="17704BFD"/>
    <w:multiLevelType w:val="hybridMultilevel"/>
    <w:tmpl w:val="77AEDE70"/>
    <w:lvl w:ilvl="0" w:tplc="6D04C1B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1EF96E04"/>
    <w:multiLevelType w:val="hybridMultilevel"/>
    <w:tmpl w:val="5DA4BC30"/>
    <w:lvl w:ilvl="0" w:tplc="74AEAAC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color w:val="333333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9008D"/>
    <w:multiLevelType w:val="hybridMultilevel"/>
    <w:tmpl w:val="AFD4C806"/>
    <w:lvl w:ilvl="0" w:tplc="07BE50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188178D"/>
    <w:multiLevelType w:val="hybridMultilevel"/>
    <w:tmpl w:val="C7DCEE38"/>
    <w:lvl w:ilvl="0" w:tplc="FF921180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22AE219D"/>
    <w:multiLevelType w:val="hybridMultilevel"/>
    <w:tmpl w:val="CA6C178E"/>
    <w:lvl w:ilvl="0" w:tplc="A71A4282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1" w15:restartNumberingAfterBreak="0">
    <w:nsid w:val="23E94A4C"/>
    <w:multiLevelType w:val="hybridMultilevel"/>
    <w:tmpl w:val="35C2B238"/>
    <w:lvl w:ilvl="0" w:tplc="B218F57C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 w15:restartNumberingAfterBreak="0">
    <w:nsid w:val="244225D2"/>
    <w:multiLevelType w:val="hybridMultilevel"/>
    <w:tmpl w:val="734A6CD6"/>
    <w:lvl w:ilvl="0" w:tplc="F8F20DB6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 w15:restartNumberingAfterBreak="0">
    <w:nsid w:val="25D76927"/>
    <w:multiLevelType w:val="hybridMultilevel"/>
    <w:tmpl w:val="19120D72"/>
    <w:lvl w:ilvl="0" w:tplc="CA188808">
      <w:start w:val="4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 w15:restartNumberingAfterBreak="0">
    <w:nsid w:val="289B7D41"/>
    <w:multiLevelType w:val="hybridMultilevel"/>
    <w:tmpl w:val="E884CC3E"/>
    <w:lvl w:ilvl="0" w:tplc="FE98C6C8">
      <w:start w:val="1"/>
      <w:numFmt w:val="decimal"/>
      <w:lvlText w:val="%1."/>
      <w:lvlJc w:val="left"/>
      <w:pPr>
        <w:tabs>
          <w:tab w:val="num" w:pos="4691"/>
        </w:tabs>
        <w:ind w:left="4691" w:hanging="720"/>
      </w:pPr>
      <w:rPr>
        <w:rFonts w:hint="default"/>
        <w:b w:val="0"/>
      </w:rPr>
    </w:lvl>
    <w:lvl w:ilvl="1" w:tplc="C9A43C24">
      <w:start w:val="1"/>
      <w:numFmt w:val="lowerLetter"/>
      <w:lvlText w:val="%2)"/>
      <w:lvlJc w:val="left"/>
      <w:pPr>
        <w:tabs>
          <w:tab w:val="num" w:pos="5051"/>
        </w:tabs>
        <w:ind w:left="5051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771"/>
        </w:tabs>
        <w:ind w:left="577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491"/>
        </w:tabs>
        <w:ind w:left="649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11"/>
        </w:tabs>
        <w:ind w:left="721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931"/>
        </w:tabs>
        <w:ind w:left="793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51"/>
        </w:tabs>
        <w:ind w:left="865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71"/>
        </w:tabs>
        <w:ind w:left="937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091"/>
        </w:tabs>
        <w:ind w:left="10091" w:hanging="180"/>
      </w:pPr>
    </w:lvl>
  </w:abstractNum>
  <w:abstractNum w:abstractNumId="25" w15:restartNumberingAfterBreak="0">
    <w:nsid w:val="2D845D31"/>
    <w:multiLevelType w:val="hybridMultilevel"/>
    <w:tmpl w:val="9000E5D4"/>
    <w:lvl w:ilvl="0" w:tplc="2EBA1CC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10A0959"/>
    <w:multiLevelType w:val="hybridMultilevel"/>
    <w:tmpl w:val="51C8F9FC"/>
    <w:lvl w:ilvl="0" w:tplc="21F046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1863177"/>
    <w:multiLevelType w:val="hybridMultilevel"/>
    <w:tmpl w:val="9F1206E0"/>
    <w:lvl w:ilvl="0" w:tplc="3E385CAC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33167E42"/>
    <w:multiLevelType w:val="hybridMultilevel"/>
    <w:tmpl w:val="1CFC6CC8"/>
    <w:lvl w:ilvl="0" w:tplc="7E24901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3BF68DB"/>
    <w:multiLevelType w:val="hybridMultilevel"/>
    <w:tmpl w:val="7C0C62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01430E"/>
    <w:multiLevelType w:val="hybridMultilevel"/>
    <w:tmpl w:val="3A681458"/>
    <w:lvl w:ilvl="0" w:tplc="5C42C97C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 w15:restartNumberingAfterBreak="0">
    <w:nsid w:val="34FD0457"/>
    <w:multiLevelType w:val="hybridMultilevel"/>
    <w:tmpl w:val="C714C230"/>
    <w:lvl w:ilvl="0" w:tplc="181C6B52">
      <w:start w:val="4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2" w15:restartNumberingAfterBreak="0">
    <w:nsid w:val="432E7883"/>
    <w:multiLevelType w:val="hybridMultilevel"/>
    <w:tmpl w:val="D34815B2"/>
    <w:lvl w:ilvl="0" w:tplc="2F5ADC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4D015C8"/>
    <w:multiLevelType w:val="hybridMultilevel"/>
    <w:tmpl w:val="4A02BE7E"/>
    <w:lvl w:ilvl="0" w:tplc="61FC75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2BC4C7B"/>
    <w:multiLevelType w:val="hybridMultilevel"/>
    <w:tmpl w:val="15FCBC08"/>
    <w:lvl w:ilvl="0" w:tplc="3EDE5A00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3547BCE"/>
    <w:multiLevelType w:val="singleLevel"/>
    <w:tmpl w:val="C1BCCD4C"/>
    <w:lvl w:ilvl="0">
      <w:start w:val="4"/>
      <w:numFmt w:val="lowerLetter"/>
      <w:lvlText w:val="(%1)"/>
      <w:lvlJc w:val="left"/>
      <w:pPr>
        <w:tabs>
          <w:tab w:val="num" w:pos="1890"/>
        </w:tabs>
        <w:ind w:left="1890" w:hanging="450"/>
      </w:pPr>
      <w:rPr>
        <w:rFonts w:hint="default"/>
      </w:rPr>
    </w:lvl>
  </w:abstractNum>
  <w:abstractNum w:abstractNumId="36" w15:restartNumberingAfterBreak="0">
    <w:nsid w:val="538C75BB"/>
    <w:multiLevelType w:val="hybridMultilevel"/>
    <w:tmpl w:val="EB42C4D4"/>
    <w:lvl w:ilvl="0" w:tplc="0C020F72">
      <w:start w:val="1"/>
      <w:numFmt w:val="lowerLetter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8A20F3C"/>
    <w:multiLevelType w:val="hybridMultilevel"/>
    <w:tmpl w:val="6EA64A0A"/>
    <w:lvl w:ilvl="0" w:tplc="5922FA86">
      <w:start w:val="1"/>
      <w:numFmt w:val="lowerLetter"/>
      <w:lvlText w:val="%1."/>
      <w:lvlJc w:val="left"/>
      <w:pPr>
        <w:ind w:left="1068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594A2E84"/>
    <w:multiLevelType w:val="hybridMultilevel"/>
    <w:tmpl w:val="C708FCD0"/>
    <w:lvl w:ilvl="0" w:tplc="1D0808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B576C03"/>
    <w:multiLevelType w:val="hybridMultilevel"/>
    <w:tmpl w:val="BAD61346"/>
    <w:lvl w:ilvl="0" w:tplc="5EC2A79C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0" w15:restartNumberingAfterBreak="0">
    <w:nsid w:val="71E41401"/>
    <w:multiLevelType w:val="hybridMultilevel"/>
    <w:tmpl w:val="C73CF3CE"/>
    <w:lvl w:ilvl="0" w:tplc="09D6D778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 w15:restartNumberingAfterBreak="0">
    <w:nsid w:val="73B82B2B"/>
    <w:multiLevelType w:val="hybridMultilevel"/>
    <w:tmpl w:val="E5708938"/>
    <w:lvl w:ilvl="0" w:tplc="FE409A7A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DAB4D30"/>
    <w:multiLevelType w:val="hybridMultilevel"/>
    <w:tmpl w:val="9EB4CBB4"/>
    <w:lvl w:ilvl="0" w:tplc="08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52A1E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214733">
    <w:abstractNumId w:val="15"/>
  </w:num>
  <w:num w:numId="2" w16cid:durableId="426467964">
    <w:abstractNumId w:val="35"/>
  </w:num>
  <w:num w:numId="3" w16cid:durableId="1805997585">
    <w:abstractNumId w:val="8"/>
  </w:num>
  <w:num w:numId="4" w16cid:durableId="21905431">
    <w:abstractNumId w:val="42"/>
  </w:num>
  <w:num w:numId="5" w16cid:durableId="2001418798">
    <w:abstractNumId w:val="16"/>
  </w:num>
  <w:num w:numId="6" w16cid:durableId="819540653">
    <w:abstractNumId w:val="13"/>
  </w:num>
  <w:num w:numId="7" w16cid:durableId="1690910291">
    <w:abstractNumId w:val="11"/>
  </w:num>
  <w:num w:numId="8" w16cid:durableId="1190069268">
    <w:abstractNumId w:val="30"/>
  </w:num>
  <w:num w:numId="9" w16cid:durableId="818351768">
    <w:abstractNumId w:val="3"/>
  </w:num>
  <w:num w:numId="10" w16cid:durableId="299116905">
    <w:abstractNumId w:val="39"/>
  </w:num>
  <w:num w:numId="11" w16cid:durableId="1589196826">
    <w:abstractNumId w:val="22"/>
  </w:num>
  <w:num w:numId="12" w16cid:durableId="146674546">
    <w:abstractNumId w:val="9"/>
  </w:num>
  <w:num w:numId="13" w16cid:durableId="1064988400">
    <w:abstractNumId w:val="31"/>
  </w:num>
  <w:num w:numId="14" w16cid:durableId="1050499866">
    <w:abstractNumId w:val="23"/>
  </w:num>
  <w:num w:numId="15" w16cid:durableId="1040594936">
    <w:abstractNumId w:val="21"/>
  </w:num>
  <w:num w:numId="16" w16cid:durableId="1697005371">
    <w:abstractNumId w:val="4"/>
  </w:num>
  <w:num w:numId="17" w16cid:durableId="2040932621">
    <w:abstractNumId w:val="33"/>
  </w:num>
  <w:num w:numId="18" w16cid:durableId="532577586">
    <w:abstractNumId w:val="20"/>
  </w:num>
  <w:num w:numId="19" w16cid:durableId="834882427">
    <w:abstractNumId w:val="38"/>
  </w:num>
  <w:num w:numId="20" w16cid:durableId="1626962758">
    <w:abstractNumId w:val="40"/>
  </w:num>
  <w:num w:numId="21" w16cid:durableId="41444190">
    <w:abstractNumId w:val="26"/>
  </w:num>
  <w:num w:numId="22" w16cid:durableId="1408502339">
    <w:abstractNumId w:val="1"/>
  </w:num>
  <w:num w:numId="23" w16cid:durableId="1489898635">
    <w:abstractNumId w:val="28"/>
  </w:num>
  <w:num w:numId="24" w16cid:durableId="1863591123">
    <w:abstractNumId w:val="0"/>
  </w:num>
  <w:num w:numId="25" w16cid:durableId="2083600511">
    <w:abstractNumId w:val="0"/>
  </w:num>
  <w:num w:numId="26" w16cid:durableId="208300758">
    <w:abstractNumId w:val="24"/>
  </w:num>
  <w:num w:numId="27" w16cid:durableId="1554806678">
    <w:abstractNumId w:val="29"/>
  </w:num>
  <w:num w:numId="28" w16cid:durableId="269629210">
    <w:abstractNumId w:val="12"/>
  </w:num>
  <w:num w:numId="29" w16cid:durableId="232200225">
    <w:abstractNumId w:val="14"/>
  </w:num>
  <w:num w:numId="30" w16cid:durableId="1431856070">
    <w:abstractNumId w:val="5"/>
  </w:num>
  <w:num w:numId="31" w16cid:durableId="1795975937">
    <w:abstractNumId w:val="18"/>
  </w:num>
  <w:num w:numId="32" w16cid:durableId="1369724440">
    <w:abstractNumId w:val="32"/>
  </w:num>
  <w:num w:numId="33" w16cid:durableId="237327374">
    <w:abstractNumId w:val="36"/>
  </w:num>
  <w:num w:numId="34" w16cid:durableId="1455172851">
    <w:abstractNumId w:val="41"/>
  </w:num>
  <w:num w:numId="35" w16cid:durableId="495151678">
    <w:abstractNumId w:val="25"/>
  </w:num>
  <w:num w:numId="36" w16cid:durableId="469520602">
    <w:abstractNumId w:val="6"/>
  </w:num>
  <w:num w:numId="37" w16cid:durableId="1746683062">
    <w:abstractNumId w:val="37"/>
  </w:num>
  <w:num w:numId="38" w16cid:durableId="143550101">
    <w:abstractNumId w:val="2"/>
  </w:num>
  <w:num w:numId="39" w16cid:durableId="691078537">
    <w:abstractNumId w:val="17"/>
  </w:num>
  <w:num w:numId="40" w16cid:durableId="58018689">
    <w:abstractNumId w:val="7"/>
  </w:num>
  <w:num w:numId="41" w16cid:durableId="636642311">
    <w:abstractNumId w:val="34"/>
  </w:num>
  <w:num w:numId="42" w16cid:durableId="1977449217">
    <w:abstractNumId w:val="27"/>
  </w:num>
  <w:num w:numId="43" w16cid:durableId="2080637361">
    <w:abstractNumId w:val="19"/>
  </w:num>
  <w:num w:numId="44" w16cid:durableId="17294997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893"/>
    <w:rsid w:val="000000EB"/>
    <w:rsid w:val="000014E4"/>
    <w:rsid w:val="00002174"/>
    <w:rsid w:val="00004652"/>
    <w:rsid w:val="000048B2"/>
    <w:rsid w:val="00005711"/>
    <w:rsid w:val="00007754"/>
    <w:rsid w:val="00007997"/>
    <w:rsid w:val="000115A2"/>
    <w:rsid w:val="0001328B"/>
    <w:rsid w:val="0001618C"/>
    <w:rsid w:val="0002424E"/>
    <w:rsid w:val="00024EAD"/>
    <w:rsid w:val="000263F7"/>
    <w:rsid w:val="00026F27"/>
    <w:rsid w:val="00030D7D"/>
    <w:rsid w:val="000312CC"/>
    <w:rsid w:val="00032F9E"/>
    <w:rsid w:val="000347EB"/>
    <w:rsid w:val="0003487F"/>
    <w:rsid w:val="000358B5"/>
    <w:rsid w:val="00036A2F"/>
    <w:rsid w:val="00040BD4"/>
    <w:rsid w:val="0004678D"/>
    <w:rsid w:val="00046946"/>
    <w:rsid w:val="00051ACC"/>
    <w:rsid w:val="000536D0"/>
    <w:rsid w:val="000549B4"/>
    <w:rsid w:val="00054EB1"/>
    <w:rsid w:val="0005709D"/>
    <w:rsid w:val="00061CC9"/>
    <w:rsid w:val="000648B0"/>
    <w:rsid w:val="000655AC"/>
    <w:rsid w:val="000659C4"/>
    <w:rsid w:val="00065A74"/>
    <w:rsid w:val="000665FF"/>
    <w:rsid w:val="00067751"/>
    <w:rsid w:val="00067D49"/>
    <w:rsid w:val="000703E3"/>
    <w:rsid w:val="00070A32"/>
    <w:rsid w:val="00072CFD"/>
    <w:rsid w:val="00076233"/>
    <w:rsid w:val="00077505"/>
    <w:rsid w:val="0008114F"/>
    <w:rsid w:val="00082C5E"/>
    <w:rsid w:val="00085395"/>
    <w:rsid w:val="00085B86"/>
    <w:rsid w:val="00086C57"/>
    <w:rsid w:val="00093DDE"/>
    <w:rsid w:val="0009709F"/>
    <w:rsid w:val="000970FE"/>
    <w:rsid w:val="000972A3"/>
    <w:rsid w:val="00097B7C"/>
    <w:rsid w:val="000A0291"/>
    <w:rsid w:val="000A1215"/>
    <w:rsid w:val="000A3440"/>
    <w:rsid w:val="000A3F79"/>
    <w:rsid w:val="000A4A0D"/>
    <w:rsid w:val="000A6E3B"/>
    <w:rsid w:val="000A72DA"/>
    <w:rsid w:val="000B4471"/>
    <w:rsid w:val="000B5EF0"/>
    <w:rsid w:val="000B676A"/>
    <w:rsid w:val="000B717F"/>
    <w:rsid w:val="000B732F"/>
    <w:rsid w:val="000C218C"/>
    <w:rsid w:val="000C240E"/>
    <w:rsid w:val="000C3667"/>
    <w:rsid w:val="000C3724"/>
    <w:rsid w:val="000C6DE1"/>
    <w:rsid w:val="000D219F"/>
    <w:rsid w:val="000D2D74"/>
    <w:rsid w:val="000D372A"/>
    <w:rsid w:val="000D55EE"/>
    <w:rsid w:val="000D5658"/>
    <w:rsid w:val="000D6693"/>
    <w:rsid w:val="000F0C47"/>
    <w:rsid w:val="000F62D2"/>
    <w:rsid w:val="000F7456"/>
    <w:rsid w:val="001002C9"/>
    <w:rsid w:val="00100EEB"/>
    <w:rsid w:val="00101CA8"/>
    <w:rsid w:val="00104BED"/>
    <w:rsid w:val="0011072A"/>
    <w:rsid w:val="001118A4"/>
    <w:rsid w:val="00112DA9"/>
    <w:rsid w:val="001139D6"/>
    <w:rsid w:val="001173DF"/>
    <w:rsid w:val="00117DAC"/>
    <w:rsid w:val="0012001D"/>
    <w:rsid w:val="00120B90"/>
    <w:rsid w:val="00122544"/>
    <w:rsid w:val="00122EC3"/>
    <w:rsid w:val="00125BA8"/>
    <w:rsid w:val="00125FF4"/>
    <w:rsid w:val="0012666B"/>
    <w:rsid w:val="00127935"/>
    <w:rsid w:val="00132CEE"/>
    <w:rsid w:val="00133211"/>
    <w:rsid w:val="00134205"/>
    <w:rsid w:val="00134C77"/>
    <w:rsid w:val="00136990"/>
    <w:rsid w:val="00140B87"/>
    <w:rsid w:val="00143A90"/>
    <w:rsid w:val="00143D5D"/>
    <w:rsid w:val="00145CBE"/>
    <w:rsid w:val="001519E3"/>
    <w:rsid w:val="001532D7"/>
    <w:rsid w:val="0015543D"/>
    <w:rsid w:val="0015678B"/>
    <w:rsid w:val="00157819"/>
    <w:rsid w:val="00163324"/>
    <w:rsid w:val="00164766"/>
    <w:rsid w:val="001675ED"/>
    <w:rsid w:val="00170396"/>
    <w:rsid w:val="00171222"/>
    <w:rsid w:val="001724C5"/>
    <w:rsid w:val="001803B5"/>
    <w:rsid w:val="0018393E"/>
    <w:rsid w:val="0019112A"/>
    <w:rsid w:val="0019147D"/>
    <w:rsid w:val="001932C8"/>
    <w:rsid w:val="00193DB3"/>
    <w:rsid w:val="00194190"/>
    <w:rsid w:val="00195076"/>
    <w:rsid w:val="001A273B"/>
    <w:rsid w:val="001A4019"/>
    <w:rsid w:val="001A4539"/>
    <w:rsid w:val="001A4E08"/>
    <w:rsid w:val="001B04E9"/>
    <w:rsid w:val="001B2678"/>
    <w:rsid w:val="001B2FAF"/>
    <w:rsid w:val="001B37E3"/>
    <w:rsid w:val="001B6917"/>
    <w:rsid w:val="001B75E8"/>
    <w:rsid w:val="001B7FC2"/>
    <w:rsid w:val="001C02A0"/>
    <w:rsid w:val="001C0547"/>
    <w:rsid w:val="001C1AE6"/>
    <w:rsid w:val="001C4E07"/>
    <w:rsid w:val="001C55F5"/>
    <w:rsid w:val="001C5FD3"/>
    <w:rsid w:val="001C6073"/>
    <w:rsid w:val="001C6503"/>
    <w:rsid w:val="001D2CAA"/>
    <w:rsid w:val="001D3844"/>
    <w:rsid w:val="001D3A6C"/>
    <w:rsid w:val="001D3F66"/>
    <w:rsid w:val="001D4798"/>
    <w:rsid w:val="001D5412"/>
    <w:rsid w:val="001D69C1"/>
    <w:rsid w:val="001E037E"/>
    <w:rsid w:val="001E1053"/>
    <w:rsid w:val="001E3181"/>
    <w:rsid w:val="001E487C"/>
    <w:rsid w:val="001E55A1"/>
    <w:rsid w:val="001E6722"/>
    <w:rsid w:val="001E67B5"/>
    <w:rsid w:val="001E78C0"/>
    <w:rsid w:val="001F0856"/>
    <w:rsid w:val="001F2A23"/>
    <w:rsid w:val="001F34CD"/>
    <w:rsid w:val="001F56E5"/>
    <w:rsid w:val="001F62EE"/>
    <w:rsid w:val="001F6754"/>
    <w:rsid w:val="001F69F5"/>
    <w:rsid w:val="001F6AEA"/>
    <w:rsid w:val="001F7D82"/>
    <w:rsid w:val="00200C6F"/>
    <w:rsid w:val="002015DC"/>
    <w:rsid w:val="00201654"/>
    <w:rsid w:val="0020280C"/>
    <w:rsid w:val="002032E9"/>
    <w:rsid w:val="00203BBC"/>
    <w:rsid w:val="002044F0"/>
    <w:rsid w:val="0020549D"/>
    <w:rsid w:val="00211403"/>
    <w:rsid w:val="00212BCC"/>
    <w:rsid w:val="00212DAB"/>
    <w:rsid w:val="0021685A"/>
    <w:rsid w:val="00217780"/>
    <w:rsid w:val="002214F0"/>
    <w:rsid w:val="00221CEF"/>
    <w:rsid w:val="002276DD"/>
    <w:rsid w:val="002304E4"/>
    <w:rsid w:val="0023342E"/>
    <w:rsid w:val="00233F95"/>
    <w:rsid w:val="00234404"/>
    <w:rsid w:val="002366C8"/>
    <w:rsid w:val="00241F1A"/>
    <w:rsid w:val="00242E05"/>
    <w:rsid w:val="002442F3"/>
    <w:rsid w:val="00246205"/>
    <w:rsid w:val="00247A92"/>
    <w:rsid w:val="00251E89"/>
    <w:rsid w:val="00253821"/>
    <w:rsid w:val="00256C99"/>
    <w:rsid w:val="00262C6A"/>
    <w:rsid w:val="00264745"/>
    <w:rsid w:val="002656F3"/>
    <w:rsid w:val="00267F78"/>
    <w:rsid w:val="00271234"/>
    <w:rsid w:val="00271BD2"/>
    <w:rsid w:val="00272D0D"/>
    <w:rsid w:val="00275B6F"/>
    <w:rsid w:val="00276C5B"/>
    <w:rsid w:val="00277A55"/>
    <w:rsid w:val="00281755"/>
    <w:rsid w:val="002841F3"/>
    <w:rsid w:val="00286F8C"/>
    <w:rsid w:val="002900A3"/>
    <w:rsid w:val="00290275"/>
    <w:rsid w:val="002906D0"/>
    <w:rsid w:val="00290EC0"/>
    <w:rsid w:val="00292FB2"/>
    <w:rsid w:val="00294846"/>
    <w:rsid w:val="002959F9"/>
    <w:rsid w:val="0029672C"/>
    <w:rsid w:val="002A04B9"/>
    <w:rsid w:val="002A1A1E"/>
    <w:rsid w:val="002A3498"/>
    <w:rsid w:val="002A3543"/>
    <w:rsid w:val="002A550F"/>
    <w:rsid w:val="002B0DBE"/>
    <w:rsid w:val="002B2ED9"/>
    <w:rsid w:val="002B3768"/>
    <w:rsid w:val="002B3E00"/>
    <w:rsid w:val="002B4875"/>
    <w:rsid w:val="002B5792"/>
    <w:rsid w:val="002B7760"/>
    <w:rsid w:val="002C0ED5"/>
    <w:rsid w:val="002C22FB"/>
    <w:rsid w:val="002C6A0D"/>
    <w:rsid w:val="002C6C68"/>
    <w:rsid w:val="002D4879"/>
    <w:rsid w:val="002D58E6"/>
    <w:rsid w:val="002D5D98"/>
    <w:rsid w:val="002E1947"/>
    <w:rsid w:val="002E2672"/>
    <w:rsid w:val="002E33D5"/>
    <w:rsid w:val="002E3F02"/>
    <w:rsid w:val="002E5553"/>
    <w:rsid w:val="002E64AE"/>
    <w:rsid w:val="002E73DA"/>
    <w:rsid w:val="002F0BE8"/>
    <w:rsid w:val="002F1B0C"/>
    <w:rsid w:val="002F1CC4"/>
    <w:rsid w:val="002F5F84"/>
    <w:rsid w:val="002F6B27"/>
    <w:rsid w:val="002F7975"/>
    <w:rsid w:val="00302590"/>
    <w:rsid w:val="003041AF"/>
    <w:rsid w:val="00306033"/>
    <w:rsid w:val="00310466"/>
    <w:rsid w:val="00310CA1"/>
    <w:rsid w:val="00311261"/>
    <w:rsid w:val="00312722"/>
    <w:rsid w:val="00312726"/>
    <w:rsid w:val="0031617E"/>
    <w:rsid w:val="00320B6F"/>
    <w:rsid w:val="003210AD"/>
    <w:rsid w:val="00323547"/>
    <w:rsid w:val="00327ADD"/>
    <w:rsid w:val="00331CF0"/>
    <w:rsid w:val="003347C9"/>
    <w:rsid w:val="00335C62"/>
    <w:rsid w:val="00336B25"/>
    <w:rsid w:val="0033752B"/>
    <w:rsid w:val="003405F2"/>
    <w:rsid w:val="00340C63"/>
    <w:rsid w:val="003431EC"/>
    <w:rsid w:val="0034695D"/>
    <w:rsid w:val="0035085D"/>
    <w:rsid w:val="00353B74"/>
    <w:rsid w:val="0035441D"/>
    <w:rsid w:val="0035532A"/>
    <w:rsid w:val="00361F22"/>
    <w:rsid w:val="00363819"/>
    <w:rsid w:val="00364CD0"/>
    <w:rsid w:val="0036596D"/>
    <w:rsid w:val="00365FFA"/>
    <w:rsid w:val="00366043"/>
    <w:rsid w:val="00366FE8"/>
    <w:rsid w:val="0037288F"/>
    <w:rsid w:val="00372F76"/>
    <w:rsid w:val="00373854"/>
    <w:rsid w:val="003738FD"/>
    <w:rsid w:val="003754E6"/>
    <w:rsid w:val="00375E3E"/>
    <w:rsid w:val="00375E55"/>
    <w:rsid w:val="00376676"/>
    <w:rsid w:val="003805D2"/>
    <w:rsid w:val="00381317"/>
    <w:rsid w:val="003816EA"/>
    <w:rsid w:val="003827A6"/>
    <w:rsid w:val="00383559"/>
    <w:rsid w:val="00383597"/>
    <w:rsid w:val="003835F2"/>
    <w:rsid w:val="00383EA2"/>
    <w:rsid w:val="00384373"/>
    <w:rsid w:val="0038516A"/>
    <w:rsid w:val="00387070"/>
    <w:rsid w:val="00387884"/>
    <w:rsid w:val="00387F99"/>
    <w:rsid w:val="00390698"/>
    <w:rsid w:val="00390893"/>
    <w:rsid w:val="003936D1"/>
    <w:rsid w:val="0039566B"/>
    <w:rsid w:val="00395D1D"/>
    <w:rsid w:val="003968DE"/>
    <w:rsid w:val="003A0846"/>
    <w:rsid w:val="003A09D2"/>
    <w:rsid w:val="003A6420"/>
    <w:rsid w:val="003A67CD"/>
    <w:rsid w:val="003A6867"/>
    <w:rsid w:val="003A6BE6"/>
    <w:rsid w:val="003B1A21"/>
    <w:rsid w:val="003B2BF1"/>
    <w:rsid w:val="003B6854"/>
    <w:rsid w:val="003B796F"/>
    <w:rsid w:val="003B7B6C"/>
    <w:rsid w:val="003C4D97"/>
    <w:rsid w:val="003C56FB"/>
    <w:rsid w:val="003C69ED"/>
    <w:rsid w:val="003D124D"/>
    <w:rsid w:val="003D21D4"/>
    <w:rsid w:val="003D2585"/>
    <w:rsid w:val="003D31F3"/>
    <w:rsid w:val="003D59AF"/>
    <w:rsid w:val="003E08F1"/>
    <w:rsid w:val="003E1B05"/>
    <w:rsid w:val="003E29AA"/>
    <w:rsid w:val="003E46D5"/>
    <w:rsid w:val="003E5D7D"/>
    <w:rsid w:val="003E67B1"/>
    <w:rsid w:val="003E72ED"/>
    <w:rsid w:val="003F1F9D"/>
    <w:rsid w:val="003F5B4E"/>
    <w:rsid w:val="0040174D"/>
    <w:rsid w:val="00404E0E"/>
    <w:rsid w:val="004050E9"/>
    <w:rsid w:val="004058C5"/>
    <w:rsid w:val="00405A79"/>
    <w:rsid w:val="00405AA5"/>
    <w:rsid w:val="0040708A"/>
    <w:rsid w:val="00407C81"/>
    <w:rsid w:val="00415F03"/>
    <w:rsid w:val="0042003F"/>
    <w:rsid w:val="004222D5"/>
    <w:rsid w:val="0042556E"/>
    <w:rsid w:val="004257BA"/>
    <w:rsid w:val="00432956"/>
    <w:rsid w:val="00434C49"/>
    <w:rsid w:val="0043558B"/>
    <w:rsid w:val="0044250D"/>
    <w:rsid w:val="004458B0"/>
    <w:rsid w:val="00453B06"/>
    <w:rsid w:val="00456A6A"/>
    <w:rsid w:val="00457235"/>
    <w:rsid w:val="00460063"/>
    <w:rsid w:val="004603AA"/>
    <w:rsid w:val="0046043A"/>
    <w:rsid w:val="0046199C"/>
    <w:rsid w:val="00462508"/>
    <w:rsid w:val="004630C9"/>
    <w:rsid w:val="00464491"/>
    <w:rsid w:val="0046475B"/>
    <w:rsid w:val="0046569C"/>
    <w:rsid w:val="004677F9"/>
    <w:rsid w:val="00470519"/>
    <w:rsid w:val="00470DF9"/>
    <w:rsid w:val="00470FB0"/>
    <w:rsid w:val="00472BC2"/>
    <w:rsid w:val="004734C9"/>
    <w:rsid w:val="00474396"/>
    <w:rsid w:val="004806C1"/>
    <w:rsid w:val="00480C3C"/>
    <w:rsid w:val="004810BB"/>
    <w:rsid w:val="00481FFC"/>
    <w:rsid w:val="004821CB"/>
    <w:rsid w:val="00486612"/>
    <w:rsid w:val="00486669"/>
    <w:rsid w:val="004869E1"/>
    <w:rsid w:val="00490F30"/>
    <w:rsid w:val="004917A9"/>
    <w:rsid w:val="00491A40"/>
    <w:rsid w:val="00491FCC"/>
    <w:rsid w:val="00493179"/>
    <w:rsid w:val="00493429"/>
    <w:rsid w:val="00493AF3"/>
    <w:rsid w:val="004946CE"/>
    <w:rsid w:val="00494AC6"/>
    <w:rsid w:val="0049520C"/>
    <w:rsid w:val="00496BF5"/>
    <w:rsid w:val="004974F6"/>
    <w:rsid w:val="004A11DF"/>
    <w:rsid w:val="004B0CC5"/>
    <w:rsid w:val="004B478C"/>
    <w:rsid w:val="004B487A"/>
    <w:rsid w:val="004C0217"/>
    <w:rsid w:val="004C03A4"/>
    <w:rsid w:val="004C2575"/>
    <w:rsid w:val="004C2960"/>
    <w:rsid w:val="004C2E3B"/>
    <w:rsid w:val="004C42EE"/>
    <w:rsid w:val="004C49B1"/>
    <w:rsid w:val="004C6DA9"/>
    <w:rsid w:val="004C7ED1"/>
    <w:rsid w:val="004D11B0"/>
    <w:rsid w:val="004D2C95"/>
    <w:rsid w:val="004D7000"/>
    <w:rsid w:val="004D7086"/>
    <w:rsid w:val="004E0ED1"/>
    <w:rsid w:val="004E230B"/>
    <w:rsid w:val="004E5748"/>
    <w:rsid w:val="004E5836"/>
    <w:rsid w:val="004E6C87"/>
    <w:rsid w:val="004F1A05"/>
    <w:rsid w:val="004F2547"/>
    <w:rsid w:val="004F36E8"/>
    <w:rsid w:val="004F3EAB"/>
    <w:rsid w:val="004F3EE5"/>
    <w:rsid w:val="004F43BA"/>
    <w:rsid w:val="004F57AF"/>
    <w:rsid w:val="00500EE5"/>
    <w:rsid w:val="0050312B"/>
    <w:rsid w:val="0050394B"/>
    <w:rsid w:val="00503BB2"/>
    <w:rsid w:val="005046A8"/>
    <w:rsid w:val="0050758E"/>
    <w:rsid w:val="005110B4"/>
    <w:rsid w:val="00511214"/>
    <w:rsid w:val="00512407"/>
    <w:rsid w:val="00512CA1"/>
    <w:rsid w:val="005133EA"/>
    <w:rsid w:val="005178F0"/>
    <w:rsid w:val="00521E39"/>
    <w:rsid w:val="0052301D"/>
    <w:rsid w:val="00523CD8"/>
    <w:rsid w:val="005264EF"/>
    <w:rsid w:val="00526C60"/>
    <w:rsid w:val="00527929"/>
    <w:rsid w:val="00527C65"/>
    <w:rsid w:val="00531311"/>
    <w:rsid w:val="005318E4"/>
    <w:rsid w:val="00532217"/>
    <w:rsid w:val="00532CE7"/>
    <w:rsid w:val="00533628"/>
    <w:rsid w:val="00535786"/>
    <w:rsid w:val="00544151"/>
    <w:rsid w:val="00545169"/>
    <w:rsid w:val="00547CA5"/>
    <w:rsid w:val="005537A7"/>
    <w:rsid w:val="0055430D"/>
    <w:rsid w:val="005604D8"/>
    <w:rsid w:val="00560B67"/>
    <w:rsid w:val="00561697"/>
    <w:rsid w:val="00561DF5"/>
    <w:rsid w:val="00562B0D"/>
    <w:rsid w:val="00564762"/>
    <w:rsid w:val="005654B6"/>
    <w:rsid w:val="0056634F"/>
    <w:rsid w:val="00566E96"/>
    <w:rsid w:val="0057220D"/>
    <w:rsid w:val="005737DC"/>
    <w:rsid w:val="00573F83"/>
    <w:rsid w:val="00577063"/>
    <w:rsid w:val="00577D74"/>
    <w:rsid w:val="00583320"/>
    <w:rsid w:val="00584CF0"/>
    <w:rsid w:val="00585E83"/>
    <w:rsid w:val="00587263"/>
    <w:rsid w:val="0059080B"/>
    <w:rsid w:val="00591A86"/>
    <w:rsid w:val="00593D1D"/>
    <w:rsid w:val="00595992"/>
    <w:rsid w:val="005A3F31"/>
    <w:rsid w:val="005A5C4C"/>
    <w:rsid w:val="005A6F54"/>
    <w:rsid w:val="005A7764"/>
    <w:rsid w:val="005B1420"/>
    <w:rsid w:val="005B3744"/>
    <w:rsid w:val="005B4F1A"/>
    <w:rsid w:val="005B5740"/>
    <w:rsid w:val="005B6267"/>
    <w:rsid w:val="005C305D"/>
    <w:rsid w:val="005C3B11"/>
    <w:rsid w:val="005C43F1"/>
    <w:rsid w:val="005C5698"/>
    <w:rsid w:val="005C6A8E"/>
    <w:rsid w:val="005C72C3"/>
    <w:rsid w:val="005C7359"/>
    <w:rsid w:val="005D57C3"/>
    <w:rsid w:val="005D7291"/>
    <w:rsid w:val="005E1332"/>
    <w:rsid w:val="005E1D42"/>
    <w:rsid w:val="005F0A91"/>
    <w:rsid w:val="005F1133"/>
    <w:rsid w:val="005F4AB4"/>
    <w:rsid w:val="005F6308"/>
    <w:rsid w:val="005F7E1B"/>
    <w:rsid w:val="00600B3E"/>
    <w:rsid w:val="00601C2B"/>
    <w:rsid w:val="0060442B"/>
    <w:rsid w:val="00605531"/>
    <w:rsid w:val="006115D1"/>
    <w:rsid w:val="006147C6"/>
    <w:rsid w:val="00616D9A"/>
    <w:rsid w:val="00622107"/>
    <w:rsid w:val="0062223B"/>
    <w:rsid w:val="00622889"/>
    <w:rsid w:val="006229E1"/>
    <w:rsid w:val="00623A5B"/>
    <w:rsid w:val="006265B9"/>
    <w:rsid w:val="006267D2"/>
    <w:rsid w:val="00627492"/>
    <w:rsid w:val="0063337B"/>
    <w:rsid w:val="00635C30"/>
    <w:rsid w:val="00636588"/>
    <w:rsid w:val="00636B54"/>
    <w:rsid w:val="00637598"/>
    <w:rsid w:val="0064000F"/>
    <w:rsid w:val="00640814"/>
    <w:rsid w:val="006417AE"/>
    <w:rsid w:val="00642C0B"/>
    <w:rsid w:val="00643BCC"/>
    <w:rsid w:val="006513F7"/>
    <w:rsid w:val="00651C6A"/>
    <w:rsid w:val="006529FB"/>
    <w:rsid w:val="006547FA"/>
    <w:rsid w:val="00656F4A"/>
    <w:rsid w:val="00660956"/>
    <w:rsid w:val="006639E9"/>
    <w:rsid w:val="006650D5"/>
    <w:rsid w:val="00665567"/>
    <w:rsid w:val="006669C9"/>
    <w:rsid w:val="00671C25"/>
    <w:rsid w:val="0067569E"/>
    <w:rsid w:val="006767D0"/>
    <w:rsid w:val="00676ED0"/>
    <w:rsid w:val="00676F0C"/>
    <w:rsid w:val="0067774E"/>
    <w:rsid w:val="00677D1C"/>
    <w:rsid w:val="00677EC3"/>
    <w:rsid w:val="006810BD"/>
    <w:rsid w:val="006828E7"/>
    <w:rsid w:val="006851BD"/>
    <w:rsid w:val="006866BB"/>
    <w:rsid w:val="00693467"/>
    <w:rsid w:val="006A0E21"/>
    <w:rsid w:val="006A0F61"/>
    <w:rsid w:val="006A1AEC"/>
    <w:rsid w:val="006A243A"/>
    <w:rsid w:val="006A29A8"/>
    <w:rsid w:val="006A2D56"/>
    <w:rsid w:val="006A5561"/>
    <w:rsid w:val="006B2628"/>
    <w:rsid w:val="006B7B78"/>
    <w:rsid w:val="006C164C"/>
    <w:rsid w:val="006C2884"/>
    <w:rsid w:val="006C64E9"/>
    <w:rsid w:val="006C6E8F"/>
    <w:rsid w:val="006C6F59"/>
    <w:rsid w:val="006D2107"/>
    <w:rsid w:val="006D2210"/>
    <w:rsid w:val="006D527B"/>
    <w:rsid w:val="006D553F"/>
    <w:rsid w:val="006D59EA"/>
    <w:rsid w:val="006D5E45"/>
    <w:rsid w:val="006E081D"/>
    <w:rsid w:val="006E0F2F"/>
    <w:rsid w:val="006E1112"/>
    <w:rsid w:val="006E1F1A"/>
    <w:rsid w:val="006F07F5"/>
    <w:rsid w:val="006F656C"/>
    <w:rsid w:val="007027BD"/>
    <w:rsid w:val="00702C8B"/>
    <w:rsid w:val="00705EDD"/>
    <w:rsid w:val="0070607C"/>
    <w:rsid w:val="0070614D"/>
    <w:rsid w:val="0070675B"/>
    <w:rsid w:val="00706E2D"/>
    <w:rsid w:val="00711895"/>
    <w:rsid w:val="00712405"/>
    <w:rsid w:val="0071405E"/>
    <w:rsid w:val="00717960"/>
    <w:rsid w:val="007202C9"/>
    <w:rsid w:val="00722ED3"/>
    <w:rsid w:val="00723031"/>
    <w:rsid w:val="0072552C"/>
    <w:rsid w:val="00726B9A"/>
    <w:rsid w:val="00727154"/>
    <w:rsid w:val="00727398"/>
    <w:rsid w:val="00732D93"/>
    <w:rsid w:val="00733C05"/>
    <w:rsid w:val="007374D9"/>
    <w:rsid w:val="00744D96"/>
    <w:rsid w:val="007513D4"/>
    <w:rsid w:val="00756FB4"/>
    <w:rsid w:val="00757DF9"/>
    <w:rsid w:val="00760323"/>
    <w:rsid w:val="007603F1"/>
    <w:rsid w:val="0076115C"/>
    <w:rsid w:val="00762CA0"/>
    <w:rsid w:val="00763608"/>
    <w:rsid w:val="00763E94"/>
    <w:rsid w:val="007644EE"/>
    <w:rsid w:val="00764732"/>
    <w:rsid w:val="00765383"/>
    <w:rsid w:val="00765467"/>
    <w:rsid w:val="00765FC1"/>
    <w:rsid w:val="00770502"/>
    <w:rsid w:val="00771F55"/>
    <w:rsid w:val="007736D7"/>
    <w:rsid w:val="007738A7"/>
    <w:rsid w:val="0077662B"/>
    <w:rsid w:val="007779EF"/>
    <w:rsid w:val="00785225"/>
    <w:rsid w:val="007858EA"/>
    <w:rsid w:val="0078733D"/>
    <w:rsid w:val="007921A5"/>
    <w:rsid w:val="00792D13"/>
    <w:rsid w:val="00793CC4"/>
    <w:rsid w:val="007944B4"/>
    <w:rsid w:val="007947A4"/>
    <w:rsid w:val="007971EF"/>
    <w:rsid w:val="007A31C5"/>
    <w:rsid w:val="007A380E"/>
    <w:rsid w:val="007A3B12"/>
    <w:rsid w:val="007A4900"/>
    <w:rsid w:val="007B2792"/>
    <w:rsid w:val="007B355F"/>
    <w:rsid w:val="007B3BE0"/>
    <w:rsid w:val="007B5F17"/>
    <w:rsid w:val="007B638F"/>
    <w:rsid w:val="007B7130"/>
    <w:rsid w:val="007C19F2"/>
    <w:rsid w:val="007C21F4"/>
    <w:rsid w:val="007C22CD"/>
    <w:rsid w:val="007C2AC4"/>
    <w:rsid w:val="007C36D4"/>
    <w:rsid w:val="007C390B"/>
    <w:rsid w:val="007C54B2"/>
    <w:rsid w:val="007D280D"/>
    <w:rsid w:val="007D4A8B"/>
    <w:rsid w:val="007D5B31"/>
    <w:rsid w:val="007D6561"/>
    <w:rsid w:val="007D65E0"/>
    <w:rsid w:val="007D6FA1"/>
    <w:rsid w:val="007D76A4"/>
    <w:rsid w:val="007E1496"/>
    <w:rsid w:val="007E1C15"/>
    <w:rsid w:val="007E73E3"/>
    <w:rsid w:val="007E742A"/>
    <w:rsid w:val="007F038E"/>
    <w:rsid w:val="007F0895"/>
    <w:rsid w:val="007F14E9"/>
    <w:rsid w:val="007F76D0"/>
    <w:rsid w:val="00802C21"/>
    <w:rsid w:val="00806FDB"/>
    <w:rsid w:val="00812F7A"/>
    <w:rsid w:val="00814295"/>
    <w:rsid w:val="008148DF"/>
    <w:rsid w:val="00815886"/>
    <w:rsid w:val="008168AD"/>
    <w:rsid w:val="0081722D"/>
    <w:rsid w:val="0081783B"/>
    <w:rsid w:val="008209E5"/>
    <w:rsid w:val="00822C74"/>
    <w:rsid w:val="00824616"/>
    <w:rsid w:val="008260BD"/>
    <w:rsid w:val="00827704"/>
    <w:rsid w:val="008278B0"/>
    <w:rsid w:val="00830B8A"/>
    <w:rsid w:val="008368A3"/>
    <w:rsid w:val="00837E86"/>
    <w:rsid w:val="008409D4"/>
    <w:rsid w:val="00840B73"/>
    <w:rsid w:val="00842046"/>
    <w:rsid w:val="008448C9"/>
    <w:rsid w:val="00844D3D"/>
    <w:rsid w:val="00844E5D"/>
    <w:rsid w:val="008477F8"/>
    <w:rsid w:val="00850600"/>
    <w:rsid w:val="00851735"/>
    <w:rsid w:val="00852F8C"/>
    <w:rsid w:val="00853FA1"/>
    <w:rsid w:val="00855CDC"/>
    <w:rsid w:val="00857BA9"/>
    <w:rsid w:val="00857E23"/>
    <w:rsid w:val="00860E71"/>
    <w:rsid w:val="008649D2"/>
    <w:rsid w:val="00866441"/>
    <w:rsid w:val="008668EC"/>
    <w:rsid w:val="00872BD9"/>
    <w:rsid w:val="00873FB2"/>
    <w:rsid w:val="00876C9A"/>
    <w:rsid w:val="00880465"/>
    <w:rsid w:val="00883F17"/>
    <w:rsid w:val="00884A9A"/>
    <w:rsid w:val="008873CA"/>
    <w:rsid w:val="008904C0"/>
    <w:rsid w:val="00894FE0"/>
    <w:rsid w:val="0089519A"/>
    <w:rsid w:val="00896581"/>
    <w:rsid w:val="008A147E"/>
    <w:rsid w:val="008A1656"/>
    <w:rsid w:val="008A2EDC"/>
    <w:rsid w:val="008A4259"/>
    <w:rsid w:val="008A67C1"/>
    <w:rsid w:val="008B761F"/>
    <w:rsid w:val="008C1C37"/>
    <w:rsid w:val="008C2300"/>
    <w:rsid w:val="008C4719"/>
    <w:rsid w:val="008C55D2"/>
    <w:rsid w:val="008C60D3"/>
    <w:rsid w:val="008C7BAB"/>
    <w:rsid w:val="008D0F1D"/>
    <w:rsid w:val="008D10F4"/>
    <w:rsid w:val="008D6793"/>
    <w:rsid w:val="008E0E76"/>
    <w:rsid w:val="008E1019"/>
    <w:rsid w:val="008E1294"/>
    <w:rsid w:val="008E2C25"/>
    <w:rsid w:val="008E520F"/>
    <w:rsid w:val="008E548B"/>
    <w:rsid w:val="008E6710"/>
    <w:rsid w:val="008F3078"/>
    <w:rsid w:val="008F4164"/>
    <w:rsid w:val="008F46A9"/>
    <w:rsid w:val="008F7633"/>
    <w:rsid w:val="00900826"/>
    <w:rsid w:val="00901EF2"/>
    <w:rsid w:val="00904601"/>
    <w:rsid w:val="0090554B"/>
    <w:rsid w:val="009129D8"/>
    <w:rsid w:val="00913D7A"/>
    <w:rsid w:val="00916E06"/>
    <w:rsid w:val="009200A1"/>
    <w:rsid w:val="0092042B"/>
    <w:rsid w:val="009209C1"/>
    <w:rsid w:val="0092452F"/>
    <w:rsid w:val="00925084"/>
    <w:rsid w:val="00925CEE"/>
    <w:rsid w:val="00927527"/>
    <w:rsid w:val="00930004"/>
    <w:rsid w:val="00936034"/>
    <w:rsid w:val="00936CA9"/>
    <w:rsid w:val="00936E25"/>
    <w:rsid w:val="00937DA9"/>
    <w:rsid w:val="00941DA0"/>
    <w:rsid w:val="009423A9"/>
    <w:rsid w:val="009424F7"/>
    <w:rsid w:val="00942F51"/>
    <w:rsid w:val="00943ED9"/>
    <w:rsid w:val="009501F8"/>
    <w:rsid w:val="009503CA"/>
    <w:rsid w:val="009518C6"/>
    <w:rsid w:val="00952748"/>
    <w:rsid w:val="00952B74"/>
    <w:rsid w:val="009534A9"/>
    <w:rsid w:val="00954504"/>
    <w:rsid w:val="00954C48"/>
    <w:rsid w:val="00956248"/>
    <w:rsid w:val="00957072"/>
    <w:rsid w:val="0096129F"/>
    <w:rsid w:val="009612C4"/>
    <w:rsid w:val="009612F5"/>
    <w:rsid w:val="00961403"/>
    <w:rsid w:val="00963B8B"/>
    <w:rsid w:val="009644F3"/>
    <w:rsid w:val="009664D3"/>
    <w:rsid w:val="00970431"/>
    <w:rsid w:val="0097221C"/>
    <w:rsid w:val="00973DB0"/>
    <w:rsid w:val="009747D8"/>
    <w:rsid w:val="00974EC9"/>
    <w:rsid w:val="00985536"/>
    <w:rsid w:val="00985FAD"/>
    <w:rsid w:val="009863BE"/>
    <w:rsid w:val="00986875"/>
    <w:rsid w:val="00987111"/>
    <w:rsid w:val="009875A5"/>
    <w:rsid w:val="009904C9"/>
    <w:rsid w:val="00992A5A"/>
    <w:rsid w:val="009941F1"/>
    <w:rsid w:val="009943ED"/>
    <w:rsid w:val="00994B9F"/>
    <w:rsid w:val="00994EF5"/>
    <w:rsid w:val="00995CEC"/>
    <w:rsid w:val="009964EC"/>
    <w:rsid w:val="0099699E"/>
    <w:rsid w:val="00996DCE"/>
    <w:rsid w:val="00997710"/>
    <w:rsid w:val="00997F68"/>
    <w:rsid w:val="009A29DA"/>
    <w:rsid w:val="009A555B"/>
    <w:rsid w:val="009B42F0"/>
    <w:rsid w:val="009B5F74"/>
    <w:rsid w:val="009B600A"/>
    <w:rsid w:val="009B7230"/>
    <w:rsid w:val="009B761D"/>
    <w:rsid w:val="009C01BD"/>
    <w:rsid w:val="009C3009"/>
    <w:rsid w:val="009C39DA"/>
    <w:rsid w:val="009C7E60"/>
    <w:rsid w:val="009D0EE0"/>
    <w:rsid w:val="009D2260"/>
    <w:rsid w:val="009D250F"/>
    <w:rsid w:val="009D3B09"/>
    <w:rsid w:val="009D52EF"/>
    <w:rsid w:val="009E0FFC"/>
    <w:rsid w:val="009E26FC"/>
    <w:rsid w:val="009E3879"/>
    <w:rsid w:val="009E6C79"/>
    <w:rsid w:val="009F1EC9"/>
    <w:rsid w:val="009F4E37"/>
    <w:rsid w:val="00A02433"/>
    <w:rsid w:val="00A05F01"/>
    <w:rsid w:val="00A07909"/>
    <w:rsid w:val="00A10088"/>
    <w:rsid w:val="00A13A6D"/>
    <w:rsid w:val="00A15EE2"/>
    <w:rsid w:val="00A200CD"/>
    <w:rsid w:val="00A214FC"/>
    <w:rsid w:val="00A22186"/>
    <w:rsid w:val="00A238E8"/>
    <w:rsid w:val="00A25A43"/>
    <w:rsid w:val="00A25EFF"/>
    <w:rsid w:val="00A2770D"/>
    <w:rsid w:val="00A300D2"/>
    <w:rsid w:val="00A32646"/>
    <w:rsid w:val="00A37695"/>
    <w:rsid w:val="00A37CF5"/>
    <w:rsid w:val="00A40BC2"/>
    <w:rsid w:val="00A434D0"/>
    <w:rsid w:val="00A43945"/>
    <w:rsid w:val="00A43C8F"/>
    <w:rsid w:val="00A44649"/>
    <w:rsid w:val="00A46BC3"/>
    <w:rsid w:val="00A477E6"/>
    <w:rsid w:val="00A478DA"/>
    <w:rsid w:val="00A5044F"/>
    <w:rsid w:val="00A52577"/>
    <w:rsid w:val="00A56324"/>
    <w:rsid w:val="00A56429"/>
    <w:rsid w:val="00A6390A"/>
    <w:rsid w:val="00A64FBE"/>
    <w:rsid w:val="00A653C4"/>
    <w:rsid w:val="00A670B9"/>
    <w:rsid w:val="00A6764A"/>
    <w:rsid w:val="00A70464"/>
    <w:rsid w:val="00A71AC3"/>
    <w:rsid w:val="00A72B39"/>
    <w:rsid w:val="00A73FA1"/>
    <w:rsid w:val="00A74E9E"/>
    <w:rsid w:val="00A7666C"/>
    <w:rsid w:val="00A77A1B"/>
    <w:rsid w:val="00A81487"/>
    <w:rsid w:val="00A83F84"/>
    <w:rsid w:val="00A8569A"/>
    <w:rsid w:val="00A85B17"/>
    <w:rsid w:val="00A85F22"/>
    <w:rsid w:val="00A87F53"/>
    <w:rsid w:val="00A9333E"/>
    <w:rsid w:val="00A968CB"/>
    <w:rsid w:val="00AA1EBA"/>
    <w:rsid w:val="00AA4D48"/>
    <w:rsid w:val="00AA5C1C"/>
    <w:rsid w:val="00AB09FE"/>
    <w:rsid w:val="00AB20A0"/>
    <w:rsid w:val="00AB2B9A"/>
    <w:rsid w:val="00AB36E3"/>
    <w:rsid w:val="00AB5960"/>
    <w:rsid w:val="00AB6A88"/>
    <w:rsid w:val="00AB74C9"/>
    <w:rsid w:val="00AB7E33"/>
    <w:rsid w:val="00AC06AE"/>
    <w:rsid w:val="00AC2199"/>
    <w:rsid w:val="00AC319B"/>
    <w:rsid w:val="00AC3942"/>
    <w:rsid w:val="00AD12D6"/>
    <w:rsid w:val="00AD3680"/>
    <w:rsid w:val="00AD579E"/>
    <w:rsid w:val="00AE1DC2"/>
    <w:rsid w:val="00AE343B"/>
    <w:rsid w:val="00AE4417"/>
    <w:rsid w:val="00AE5970"/>
    <w:rsid w:val="00AE6F78"/>
    <w:rsid w:val="00AE7E82"/>
    <w:rsid w:val="00AF013C"/>
    <w:rsid w:val="00AF070F"/>
    <w:rsid w:val="00AF0976"/>
    <w:rsid w:val="00AF3ACE"/>
    <w:rsid w:val="00AF3B03"/>
    <w:rsid w:val="00AF4044"/>
    <w:rsid w:val="00AF42C5"/>
    <w:rsid w:val="00AF7359"/>
    <w:rsid w:val="00B012E8"/>
    <w:rsid w:val="00B01FEC"/>
    <w:rsid w:val="00B0540D"/>
    <w:rsid w:val="00B05A4F"/>
    <w:rsid w:val="00B11E51"/>
    <w:rsid w:val="00B16081"/>
    <w:rsid w:val="00B168F6"/>
    <w:rsid w:val="00B24BA5"/>
    <w:rsid w:val="00B33D57"/>
    <w:rsid w:val="00B3510F"/>
    <w:rsid w:val="00B3513D"/>
    <w:rsid w:val="00B35D89"/>
    <w:rsid w:val="00B35F3D"/>
    <w:rsid w:val="00B35FE0"/>
    <w:rsid w:val="00B37B2C"/>
    <w:rsid w:val="00B37F03"/>
    <w:rsid w:val="00B40820"/>
    <w:rsid w:val="00B41F00"/>
    <w:rsid w:val="00B42DDD"/>
    <w:rsid w:val="00B45288"/>
    <w:rsid w:val="00B519FE"/>
    <w:rsid w:val="00B5204C"/>
    <w:rsid w:val="00B520D3"/>
    <w:rsid w:val="00B527C3"/>
    <w:rsid w:val="00B551AC"/>
    <w:rsid w:val="00B562BF"/>
    <w:rsid w:val="00B57A4D"/>
    <w:rsid w:val="00B57B9C"/>
    <w:rsid w:val="00B62A94"/>
    <w:rsid w:val="00B641F1"/>
    <w:rsid w:val="00B65CD2"/>
    <w:rsid w:val="00B66D84"/>
    <w:rsid w:val="00B728F4"/>
    <w:rsid w:val="00B74A23"/>
    <w:rsid w:val="00B7674D"/>
    <w:rsid w:val="00B807A1"/>
    <w:rsid w:val="00B80C8C"/>
    <w:rsid w:val="00B80E2F"/>
    <w:rsid w:val="00B82541"/>
    <w:rsid w:val="00B8388F"/>
    <w:rsid w:val="00B84263"/>
    <w:rsid w:val="00B84359"/>
    <w:rsid w:val="00B866E8"/>
    <w:rsid w:val="00B9017C"/>
    <w:rsid w:val="00B91CAC"/>
    <w:rsid w:val="00B95436"/>
    <w:rsid w:val="00B95CA9"/>
    <w:rsid w:val="00B95F1C"/>
    <w:rsid w:val="00B962F2"/>
    <w:rsid w:val="00B967F2"/>
    <w:rsid w:val="00B97258"/>
    <w:rsid w:val="00BA0BA9"/>
    <w:rsid w:val="00BA194C"/>
    <w:rsid w:val="00BA310B"/>
    <w:rsid w:val="00BA43BB"/>
    <w:rsid w:val="00BA5DC5"/>
    <w:rsid w:val="00BB138B"/>
    <w:rsid w:val="00BB2113"/>
    <w:rsid w:val="00BB7148"/>
    <w:rsid w:val="00BB77C8"/>
    <w:rsid w:val="00BC01B1"/>
    <w:rsid w:val="00BC2E62"/>
    <w:rsid w:val="00BC3E15"/>
    <w:rsid w:val="00BC3F92"/>
    <w:rsid w:val="00BC4F5A"/>
    <w:rsid w:val="00BC5633"/>
    <w:rsid w:val="00BC56C5"/>
    <w:rsid w:val="00BC676C"/>
    <w:rsid w:val="00BC68C5"/>
    <w:rsid w:val="00BC6C58"/>
    <w:rsid w:val="00BC6FC5"/>
    <w:rsid w:val="00BD567A"/>
    <w:rsid w:val="00BD5934"/>
    <w:rsid w:val="00BD5B23"/>
    <w:rsid w:val="00BD5BB7"/>
    <w:rsid w:val="00BD7374"/>
    <w:rsid w:val="00BE262D"/>
    <w:rsid w:val="00BE28E4"/>
    <w:rsid w:val="00BE37BE"/>
    <w:rsid w:val="00BE5768"/>
    <w:rsid w:val="00BE7662"/>
    <w:rsid w:val="00BF094F"/>
    <w:rsid w:val="00BF1326"/>
    <w:rsid w:val="00BF391D"/>
    <w:rsid w:val="00BF48A0"/>
    <w:rsid w:val="00BF6D6F"/>
    <w:rsid w:val="00BF7EE0"/>
    <w:rsid w:val="00C0646F"/>
    <w:rsid w:val="00C07692"/>
    <w:rsid w:val="00C11F4A"/>
    <w:rsid w:val="00C134E2"/>
    <w:rsid w:val="00C13A0C"/>
    <w:rsid w:val="00C147EE"/>
    <w:rsid w:val="00C15EE3"/>
    <w:rsid w:val="00C15F87"/>
    <w:rsid w:val="00C176C5"/>
    <w:rsid w:val="00C20E42"/>
    <w:rsid w:val="00C21AB3"/>
    <w:rsid w:val="00C22AF3"/>
    <w:rsid w:val="00C23DE8"/>
    <w:rsid w:val="00C25068"/>
    <w:rsid w:val="00C26B35"/>
    <w:rsid w:val="00C306A4"/>
    <w:rsid w:val="00C32ABD"/>
    <w:rsid w:val="00C32ABE"/>
    <w:rsid w:val="00C3430B"/>
    <w:rsid w:val="00C345D8"/>
    <w:rsid w:val="00C350D9"/>
    <w:rsid w:val="00C35741"/>
    <w:rsid w:val="00C40D8C"/>
    <w:rsid w:val="00C45EFA"/>
    <w:rsid w:val="00C4692A"/>
    <w:rsid w:val="00C46B38"/>
    <w:rsid w:val="00C47336"/>
    <w:rsid w:val="00C47C8F"/>
    <w:rsid w:val="00C508B7"/>
    <w:rsid w:val="00C52A77"/>
    <w:rsid w:val="00C56AE2"/>
    <w:rsid w:val="00C57707"/>
    <w:rsid w:val="00C60139"/>
    <w:rsid w:val="00C60D07"/>
    <w:rsid w:val="00C62F32"/>
    <w:rsid w:val="00C63455"/>
    <w:rsid w:val="00C64EB3"/>
    <w:rsid w:val="00C67573"/>
    <w:rsid w:val="00C71ADA"/>
    <w:rsid w:val="00C728D3"/>
    <w:rsid w:val="00C74195"/>
    <w:rsid w:val="00C7743F"/>
    <w:rsid w:val="00C8192D"/>
    <w:rsid w:val="00C81C26"/>
    <w:rsid w:val="00C83E84"/>
    <w:rsid w:val="00C8641D"/>
    <w:rsid w:val="00C87119"/>
    <w:rsid w:val="00C906E1"/>
    <w:rsid w:val="00C93B81"/>
    <w:rsid w:val="00C940F4"/>
    <w:rsid w:val="00C958AF"/>
    <w:rsid w:val="00C96D30"/>
    <w:rsid w:val="00C9773E"/>
    <w:rsid w:val="00CA0D3D"/>
    <w:rsid w:val="00CA2925"/>
    <w:rsid w:val="00CA3937"/>
    <w:rsid w:val="00CA3F8C"/>
    <w:rsid w:val="00CA5966"/>
    <w:rsid w:val="00CA6A6C"/>
    <w:rsid w:val="00CB056B"/>
    <w:rsid w:val="00CB18E5"/>
    <w:rsid w:val="00CB2D76"/>
    <w:rsid w:val="00CB3677"/>
    <w:rsid w:val="00CB5ACF"/>
    <w:rsid w:val="00CB64E4"/>
    <w:rsid w:val="00CB7672"/>
    <w:rsid w:val="00CB7F13"/>
    <w:rsid w:val="00CC1256"/>
    <w:rsid w:val="00CC3AD5"/>
    <w:rsid w:val="00CC53F2"/>
    <w:rsid w:val="00CC60A7"/>
    <w:rsid w:val="00CD066C"/>
    <w:rsid w:val="00CD1399"/>
    <w:rsid w:val="00CD1D1F"/>
    <w:rsid w:val="00CD34EC"/>
    <w:rsid w:val="00CE1E80"/>
    <w:rsid w:val="00CE25A2"/>
    <w:rsid w:val="00CE2D0A"/>
    <w:rsid w:val="00CE3F0C"/>
    <w:rsid w:val="00CE5F6B"/>
    <w:rsid w:val="00CF0BBB"/>
    <w:rsid w:val="00CF0D25"/>
    <w:rsid w:val="00CF498A"/>
    <w:rsid w:val="00CF7281"/>
    <w:rsid w:val="00D00E7A"/>
    <w:rsid w:val="00D02B0C"/>
    <w:rsid w:val="00D047BB"/>
    <w:rsid w:val="00D07229"/>
    <w:rsid w:val="00D07BFE"/>
    <w:rsid w:val="00D103A2"/>
    <w:rsid w:val="00D1140E"/>
    <w:rsid w:val="00D12048"/>
    <w:rsid w:val="00D13F98"/>
    <w:rsid w:val="00D15D4B"/>
    <w:rsid w:val="00D15E9F"/>
    <w:rsid w:val="00D160C1"/>
    <w:rsid w:val="00D24EDF"/>
    <w:rsid w:val="00D30720"/>
    <w:rsid w:val="00D33324"/>
    <w:rsid w:val="00D37507"/>
    <w:rsid w:val="00D402D6"/>
    <w:rsid w:val="00D410AD"/>
    <w:rsid w:val="00D446B3"/>
    <w:rsid w:val="00D44AD9"/>
    <w:rsid w:val="00D4776F"/>
    <w:rsid w:val="00D47B23"/>
    <w:rsid w:val="00D50325"/>
    <w:rsid w:val="00D51E12"/>
    <w:rsid w:val="00D51E53"/>
    <w:rsid w:val="00D538C6"/>
    <w:rsid w:val="00D558CD"/>
    <w:rsid w:val="00D56F10"/>
    <w:rsid w:val="00D60296"/>
    <w:rsid w:val="00D623C5"/>
    <w:rsid w:val="00D625E7"/>
    <w:rsid w:val="00D6384C"/>
    <w:rsid w:val="00D6478E"/>
    <w:rsid w:val="00D6558D"/>
    <w:rsid w:val="00D659FB"/>
    <w:rsid w:val="00D66B83"/>
    <w:rsid w:val="00D72009"/>
    <w:rsid w:val="00D72E07"/>
    <w:rsid w:val="00D72ED8"/>
    <w:rsid w:val="00D72F25"/>
    <w:rsid w:val="00D737E6"/>
    <w:rsid w:val="00D74805"/>
    <w:rsid w:val="00D75D8D"/>
    <w:rsid w:val="00D7615E"/>
    <w:rsid w:val="00D77B32"/>
    <w:rsid w:val="00D809EC"/>
    <w:rsid w:val="00D80E24"/>
    <w:rsid w:val="00D82880"/>
    <w:rsid w:val="00D82C97"/>
    <w:rsid w:val="00D833B1"/>
    <w:rsid w:val="00D86207"/>
    <w:rsid w:val="00D868C1"/>
    <w:rsid w:val="00D90995"/>
    <w:rsid w:val="00D9365A"/>
    <w:rsid w:val="00D94F1A"/>
    <w:rsid w:val="00D96F7C"/>
    <w:rsid w:val="00D973F9"/>
    <w:rsid w:val="00DA0532"/>
    <w:rsid w:val="00DA20FA"/>
    <w:rsid w:val="00DA3232"/>
    <w:rsid w:val="00DA435E"/>
    <w:rsid w:val="00DA54DA"/>
    <w:rsid w:val="00DB08A9"/>
    <w:rsid w:val="00DB2F3B"/>
    <w:rsid w:val="00DB3DCC"/>
    <w:rsid w:val="00DB6FEE"/>
    <w:rsid w:val="00DB7BB3"/>
    <w:rsid w:val="00DC0091"/>
    <w:rsid w:val="00DC15B5"/>
    <w:rsid w:val="00DC19B2"/>
    <w:rsid w:val="00DC3988"/>
    <w:rsid w:val="00DC450A"/>
    <w:rsid w:val="00DC5994"/>
    <w:rsid w:val="00DD6044"/>
    <w:rsid w:val="00DD7FCB"/>
    <w:rsid w:val="00DE0929"/>
    <w:rsid w:val="00DE0DFB"/>
    <w:rsid w:val="00DE1B22"/>
    <w:rsid w:val="00DE2B85"/>
    <w:rsid w:val="00DE3F00"/>
    <w:rsid w:val="00DE5EA2"/>
    <w:rsid w:val="00DF02B5"/>
    <w:rsid w:val="00DF29B3"/>
    <w:rsid w:val="00DF3000"/>
    <w:rsid w:val="00DF39FA"/>
    <w:rsid w:val="00DF4B65"/>
    <w:rsid w:val="00E002BF"/>
    <w:rsid w:val="00E004C4"/>
    <w:rsid w:val="00E0211E"/>
    <w:rsid w:val="00E02E4E"/>
    <w:rsid w:val="00E03658"/>
    <w:rsid w:val="00E14E0C"/>
    <w:rsid w:val="00E1692F"/>
    <w:rsid w:val="00E213EB"/>
    <w:rsid w:val="00E2218F"/>
    <w:rsid w:val="00E223C1"/>
    <w:rsid w:val="00E22507"/>
    <w:rsid w:val="00E2594C"/>
    <w:rsid w:val="00E276FE"/>
    <w:rsid w:val="00E305C3"/>
    <w:rsid w:val="00E33634"/>
    <w:rsid w:val="00E353D0"/>
    <w:rsid w:val="00E35EA3"/>
    <w:rsid w:val="00E36D49"/>
    <w:rsid w:val="00E43DD6"/>
    <w:rsid w:val="00E44031"/>
    <w:rsid w:val="00E45142"/>
    <w:rsid w:val="00E45CB5"/>
    <w:rsid w:val="00E4799A"/>
    <w:rsid w:val="00E508FF"/>
    <w:rsid w:val="00E52B48"/>
    <w:rsid w:val="00E52CEC"/>
    <w:rsid w:val="00E531A0"/>
    <w:rsid w:val="00E555A7"/>
    <w:rsid w:val="00E60A5F"/>
    <w:rsid w:val="00E61B35"/>
    <w:rsid w:val="00E62D6F"/>
    <w:rsid w:val="00E6335B"/>
    <w:rsid w:val="00E63D17"/>
    <w:rsid w:val="00E64658"/>
    <w:rsid w:val="00E66A8A"/>
    <w:rsid w:val="00E705D6"/>
    <w:rsid w:val="00E70A95"/>
    <w:rsid w:val="00E731AF"/>
    <w:rsid w:val="00E76283"/>
    <w:rsid w:val="00E772ED"/>
    <w:rsid w:val="00E80132"/>
    <w:rsid w:val="00E80F09"/>
    <w:rsid w:val="00E8184C"/>
    <w:rsid w:val="00E81B9A"/>
    <w:rsid w:val="00E82141"/>
    <w:rsid w:val="00E82578"/>
    <w:rsid w:val="00E831BA"/>
    <w:rsid w:val="00E83AA8"/>
    <w:rsid w:val="00E863B3"/>
    <w:rsid w:val="00E902C3"/>
    <w:rsid w:val="00E91433"/>
    <w:rsid w:val="00E919EB"/>
    <w:rsid w:val="00E91F01"/>
    <w:rsid w:val="00E922FA"/>
    <w:rsid w:val="00E926CE"/>
    <w:rsid w:val="00E939A7"/>
    <w:rsid w:val="00E95291"/>
    <w:rsid w:val="00E96B1E"/>
    <w:rsid w:val="00EA02E4"/>
    <w:rsid w:val="00EA53DB"/>
    <w:rsid w:val="00EB011D"/>
    <w:rsid w:val="00EB0FD1"/>
    <w:rsid w:val="00EB27B3"/>
    <w:rsid w:val="00EB2E3F"/>
    <w:rsid w:val="00EB4CED"/>
    <w:rsid w:val="00EB5900"/>
    <w:rsid w:val="00EB6BA0"/>
    <w:rsid w:val="00EB6FC5"/>
    <w:rsid w:val="00EB7167"/>
    <w:rsid w:val="00EC0231"/>
    <w:rsid w:val="00EC2893"/>
    <w:rsid w:val="00EC41F0"/>
    <w:rsid w:val="00EC4F35"/>
    <w:rsid w:val="00EC4F8B"/>
    <w:rsid w:val="00EC56BA"/>
    <w:rsid w:val="00EC609B"/>
    <w:rsid w:val="00ED00B5"/>
    <w:rsid w:val="00ED0FAC"/>
    <w:rsid w:val="00ED2974"/>
    <w:rsid w:val="00ED2C89"/>
    <w:rsid w:val="00ED31CE"/>
    <w:rsid w:val="00ED3AF3"/>
    <w:rsid w:val="00ED4400"/>
    <w:rsid w:val="00EE0418"/>
    <w:rsid w:val="00EE4719"/>
    <w:rsid w:val="00EE4E21"/>
    <w:rsid w:val="00EE5114"/>
    <w:rsid w:val="00EE6E41"/>
    <w:rsid w:val="00EF2A6B"/>
    <w:rsid w:val="00EF3675"/>
    <w:rsid w:val="00EF5095"/>
    <w:rsid w:val="00EF7C42"/>
    <w:rsid w:val="00F008FB"/>
    <w:rsid w:val="00F039AE"/>
    <w:rsid w:val="00F055BD"/>
    <w:rsid w:val="00F074ED"/>
    <w:rsid w:val="00F07ACB"/>
    <w:rsid w:val="00F07D5C"/>
    <w:rsid w:val="00F11824"/>
    <w:rsid w:val="00F128A1"/>
    <w:rsid w:val="00F14061"/>
    <w:rsid w:val="00F14C16"/>
    <w:rsid w:val="00F150C9"/>
    <w:rsid w:val="00F154F7"/>
    <w:rsid w:val="00F20A79"/>
    <w:rsid w:val="00F25E63"/>
    <w:rsid w:val="00F26261"/>
    <w:rsid w:val="00F30787"/>
    <w:rsid w:val="00F316A7"/>
    <w:rsid w:val="00F319A8"/>
    <w:rsid w:val="00F32333"/>
    <w:rsid w:val="00F33FFF"/>
    <w:rsid w:val="00F34A02"/>
    <w:rsid w:val="00F357C0"/>
    <w:rsid w:val="00F35B4A"/>
    <w:rsid w:val="00F36682"/>
    <w:rsid w:val="00F3670C"/>
    <w:rsid w:val="00F36E3B"/>
    <w:rsid w:val="00F4257A"/>
    <w:rsid w:val="00F42DC5"/>
    <w:rsid w:val="00F43204"/>
    <w:rsid w:val="00F436CD"/>
    <w:rsid w:val="00F50236"/>
    <w:rsid w:val="00F53F0B"/>
    <w:rsid w:val="00F54737"/>
    <w:rsid w:val="00F5523B"/>
    <w:rsid w:val="00F5615E"/>
    <w:rsid w:val="00F56C48"/>
    <w:rsid w:val="00F579B6"/>
    <w:rsid w:val="00F60CF2"/>
    <w:rsid w:val="00F61543"/>
    <w:rsid w:val="00F622BA"/>
    <w:rsid w:val="00F655F4"/>
    <w:rsid w:val="00F6718D"/>
    <w:rsid w:val="00F706B6"/>
    <w:rsid w:val="00F723F4"/>
    <w:rsid w:val="00F72DB9"/>
    <w:rsid w:val="00F73D58"/>
    <w:rsid w:val="00F7441C"/>
    <w:rsid w:val="00F75485"/>
    <w:rsid w:val="00F75821"/>
    <w:rsid w:val="00F8015C"/>
    <w:rsid w:val="00F811D0"/>
    <w:rsid w:val="00F81C55"/>
    <w:rsid w:val="00F82066"/>
    <w:rsid w:val="00F83C84"/>
    <w:rsid w:val="00F83FE4"/>
    <w:rsid w:val="00F84364"/>
    <w:rsid w:val="00F8575F"/>
    <w:rsid w:val="00F87C07"/>
    <w:rsid w:val="00F92229"/>
    <w:rsid w:val="00F93550"/>
    <w:rsid w:val="00F96397"/>
    <w:rsid w:val="00F97E4E"/>
    <w:rsid w:val="00FA184C"/>
    <w:rsid w:val="00FA4A5D"/>
    <w:rsid w:val="00FB105A"/>
    <w:rsid w:val="00FB1D63"/>
    <w:rsid w:val="00FB353A"/>
    <w:rsid w:val="00FB5977"/>
    <w:rsid w:val="00FB6C54"/>
    <w:rsid w:val="00FB7545"/>
    <w:rsid w:val="00FC3AE4"/>
    <w:rsid w:val="00FC5975"/>
    <w:rsid w:val="00FC6144"/>
    <w:rsid w:val="00FC6CD2"/>
    <w:rsid w:val="00FD0992"/>
    <w:rsid w:val="00FD0AC9"/>
    <w:rsid w:val="00FD15AF"/>
    <w:rsid w:val="00FD5558"/>
    <w:rsid w:val="00FD5AE8"/>
    <w:rsid w:val="00FD5D80"/>
    <w:rsid w:val="00FD7222"/>
    <w:rsid w:val="00FD7BB8"/>
    <w:rsid w:val="00FE0229"/>
    <w:rsid w:val="00FE16C5"/>
    <w:rsid w:val="00FE4515"/>
    <w:rsid w:val="00FE5695"/>
    <w:rsid w:val="00FE68E2"/>
    <w:rsid w:val="00FE7DFA"/>
    <w:rsid w:val="00FF1A5D"/>
    <w:rsid w:val="00FF1E61"/>
    <w:rsid w:val="00FF4ACE"/>
    <w:rsid w:val="00FF53CE"/>
    <w:rsid w:val="00FF6740"/>
    <w:rsid w:val="00FF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2A820F"/>
  <w15:chartTrackingRefBased/>
  <w15:docId w15:val="{27D6F0C7-3527-4D85-8643-92D50D0DA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ind w:left="1440"/>
      <w:jc w:val="both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u w:val="single"/>
    </w:rPr>
  </w:style>
  <w:style w:type="paragraph" w:styleId="Subtitle">
    <w:name w:val="Subtitle"/>
    <w:basedOn w:val="Normal"/>
    <w:qFormat/>
    <w:pPr>
      <w:jc w:val="right"/>
    </w:pPr>
    <w:rPr>
      <w:b/>
    </w:rPr>
  </w:style>
  <w:style w:type="paragraph" w:styleId="BalloonText">
    <w:name w:val="Balloon Text"/>
    <w:basedOn w:val="Normal"/>
    <w:semiHidden/>
    <w:rsid w:val="00AE1D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9333E"/>
    <w:pPr>
      <w:ind w:left="720"/>
    </w:pPr>
  </w:style>
  <w:style w:type="character" w:styleId="Hyperlink">
    <w:name w:val="Hyperlink"/>
    <w:uiPriority w:val="99"/>
    <w:unhideWhenUsed/>
    <w:rsid w:val="00F75821"/>
    <w:rPr>
      <w:color w:val="0000FF"/>
      <w:u w:val="single"/>
    </w:rPr>
  </w:style>
  <w:style w:type="paragraph" w:styleId="Header">
    <w:name w:val="header"/>
    <w:basedOn w:val="Normal"/>
    <w:link w:val="HeaderChar"/>
    <w:rsid w:val="00BB211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B2113"/>
    <w:rPr>
      <w:sz w:val="24"/>
      <w:lang w:val="en-GB" w:eastAsia="en-GB"/>
    </w:rPr>
  </w:style>
  <w:style w:type="paragraph" w:styleId="Footer">
    <w:name w:val="footer"/>
    <w:basedOn w:val="Normal"/>
    <w:link w:val="FooterChar"/>
    <w:rsid w:val="00BB211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B2113"/>
    <w:rPr>
      <w:sz w:val="24"/>
      <w:lang w:val="en-GB" w:eastAsia="en-GB"/>
    </w:rPr>
  </w:style>
  <w:style w:type="table" w:styleId="TableGrid">
    <w:name w:val="Table Grid"/>
    <w:basedOn w:val="TableNormal"/>
    <w:rsid w:val="004A11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senumber">
    <w:name w:val="casenumber"/>
    <w:basedOn w:val="DefaultParagraphFont"/>
    <w:rsid w:val="00616D9A"/>
  </w:style>
  <w:style w:type="character" w:customStyle="1" w:styleId="divider1">
    <w:name w:val="divider1"/>
    <w:basedOn w:val="DefaultParagraphFont"/>
    <w:rsid w:val="00616D9A"/>
  </w:style>
  <w:style w:type="character" w:customStyle="1" w:styleId="description">
    <w:name w:val="description"/>
    <w:basedOn w:val="DefaultParagraphFont"/>
    <w:rsid w:val="00616D9A"/>
  </w:style>
  <w:style w:type="character" w:customStyle="1" w:styleId="divider2">
    <w:name w:val="divider2"/>
    <w:basedOn w:val="DefaultParagraphFont"/>
    <w:rsid w:val="00616D9A"/>
  </w:style>
  <w:style w:type="character" w:customStyle="1" w:styleId="address">
    <w:name w:val="address"/>
    <w:basedOn w:val="DefaultParagraphFont"/>
    <w:rsid w:val="00616D9A"/>
  </w:style>
  <w:style w:type="character" w:customStyle="1" w:styleId="address3">
    <w:name w:val="address3"/>
    <w:basedOn w:val="DefaultParagraphFont"/>
    <w:rsid w:val="00FD5D80"/>
  </w:style>
  <w:style w:type="character" w:styleId="UnresolvedMention">
    <w:name w:val="Unresolved Mention"/>
    <w:uiPriority w:val="99"/>
    <w:semiHidden/>
    <w:unhideWhenUsed/>
    <w:rsid w:val="004C2E3B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527929"/>
    <w:rPr>
      <w:rFonts w:ascii="Calibri" w:eastAsia="Calibri" w:hAnsi="Calibri" w:cs="Calibri"/>
      <w:sz w:val="22"/>
      <w:szCs w:val="22"/>
    </w:rPr>
  </w:style>
  <w:style w:type="character" w:styleId="FollowedHyperlink">
    <w:name w:val="FollowedHyperlink"/>
    <w:rsid w:val="00F60CF2"/>
    <w:rPr>
      <w:color w:val="954F72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642C0B"/>
    <w:rPr>
      <w:rFonts w:ascii="Calibri" w:eastAsia="Calibri" w:hAnsi="Calibri"/>
      <w:kern w:val="2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642C0B"/>
    <w:rPr>
      <w:rFonts w:ascii="Calibri" w:eastAsia="Calibri" w:hAnsi="Calibri"/>
      <w:kern w:val="2"/>
      <w:sz w:val="22"/>
      <w:szCs w:val="21"/>
      <w:lang w:eastAsia="en-US"/>
    </w:rPr>
  </w:style>
  <w:style w:type="paragraph" w:styleId="NoSpacing">
    <w:name w:val="No Spacing"/>
    <w:uiPriority w:val="1"/>
    <w:qFormat/>
    <w:rsid w:val="00F50236"/>
    <w:rPr>
      <w:rFonts w:ascii="Arial" w:eastAsiaTheme="minorHAnsi" w:hAnsi="Arial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access.durham.gov.uk/online-applications/applicationDetails.do?keyVal=SQ53GMGDKYG00&amp;activeTab=summar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AF1F6-D520-4A06-AD0C-89097412D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SHILDON TOWN COUNCIL</vt:lpstr>
    </vt:vector>
  </TitlesOfParts>
  <Company>S.T.C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SHILDON TOWN COUNCIL</dc:title>
  <dc:subject/>
  <dc:creator>USER</dc:creator>
  <cp:keywords/>
  <cp:lastModifiedBy>Julie Makepeace</cp:lastModifiedBy>
  <cp:revision>8</cp:revision>
  <cp:lastPrinted>2025-01-29T11:04:00Z</cp:lastPrinted>
  <dcterms:created xsi:type="dcterms:W3CDTF">2025-01-15T12:36:00Z</dcterms:created>
  <dcterms:modified xsi:type="dcterms:W3CDTF">2025-01-29T11:04:00Z</dcterms:modified>
</cp:coreProperties>
</file>